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5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19"/>
        <w:gridCol w:w="1300"/>
        <w:gridCol w:w="2410"/>
        <w:gridCol w:w="2486"/>
        <w:gridCol w:w="1219"/>
        <w:gridCol w:w="1222"/>
        <w:gridCol w:w="1247"/>
        <w:gridCol w:w="1518"/>
        <w:gridCol w:w="2183"/>
      </w:tblGrid>
      <w:tr w:rsidR="006D17F4" w:rsidTr="007B5BCD">
        <w:trPr>
          <w:trHeight w:val="711"/>
          <w:jc w:val="center"/>
        </w:trPr>
        <w:tc>
          <w:tcPr>
            <w:tcW w:w="15104" w:type="dxa"/>
            <w:gridSpan w:val="9"/>
          </w:tcPr>
          <w:p w:rsidR="006D17F4" w:rsidRDefault="006D17F4" w:rsidP="006D17F4">
            <w:r w:rsidRPr="006D17F4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12700</wp:posOffset>
                  </wp:positionV>
                  <wp:extent cx="293370" cy="434340"/>
                  <wp:effectExtent l="19050" t="0" r="0" b="0"/>
                  <wp:wrapNone/>
                  <wp:docPr id="3" name="Immagine 3" descr="Modulistica del Comune\stem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odulistica del Comune\stem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43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87A99">
              <w:t xml:space="preserve">                  COMUNE </w:t>
            </w:r>
            <w:proofErr w:type="spellStart"/>
            <w:r w:rsidR="00B87A99">
              <w:t>DI</w:t>
            </w:r>
            <w:proofErr w:type="spellEnd"/>
            <w:r w:rsidR="00B87A99">
              <w:t xml:space="preserve"> TELTI (Provincia di </w:t>
            </w:r>
            <w:r w:rsidR="005F0EED">
              <w:t xml:space="preserve">Sassari – </w:t>
            </w:r>
            <w:r w:rsidR="005F0EED" w:rsidRPr="005F0EED">
              <w:rPr>
                <w:i/>
              </w:rPr>
              <w:t xml:space="preserve">Zona omogenea  </w:t>
            </w:r>
            <w:r w:rsidR="00B87A99" w:rsidRPr="005F0EED">
              <w:rPr>
                <w:i/>
              </w:rPr>
              <w:t>Olbia/Tempio</w:t>
            </w:r>
            <w:r w:rsidR="00B87A99">
              <w:t>)</w:t>
            </w:r>
          </w:p>
          <w:p w:rsidR="00B87A99" w:rsidRDefault="00B87A99" w:rsidP="006D17F4"/>
          <w:p w:rsidR="00AA2C19" w:rsidRDefault="00AA2C19" w:rsidP="00AA2C19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SCHEDA UNITA’ ORGANIZZATIVA : AREA AFFARI GENERALI –  SEGRETERIA/PROTOCOLLO/MESSI COMUNALI</w:t>
            </w:r>
          </w:p>
          <w:p w:rsidR="00B87A99" w:rsidRPr="00B87A99" w:rsidRDefault="00AA2C19" w:rsidP="00BC4D28">
            <w:pPr>
              <w:rPr>
                <w:b/>
              </w:rPr>
            </w:pPr>
            <w:r>
              <w:rPr>
                <w:b/>
                <w:szCs w:val="18"/>
              </w:rPr>
              <w:t xml:space="preserve">                         </w:t>
            </w:r>
            <w:r w:rsidR="009E3BB8">
              <w:rPr>
                <w:b/>
                <w:szCs w:val="18"/>
              </w:rPr>
              <w:t xml:space="preserve">                </w:t>
            </w:r>
            <w:r>
              <w:rPr>
                <w:b/>
                <w:szCs w:val="18"/>
              </w:rPr>
              <w:t xml:space="preserve">Responsabile Servizio  -  P.O. </w:t>
            </w:r>
            <w:r w:rsidR="00251CC1">
              <w:rPr>
                <w:b/>
                <w:szCs w:val="18"/>
              </w:rPr>
              <w:t>Dott.</w:t>
            </w:r>
            <w:r w:rsidR="005F0EED">
              <w:rPr>
                <w:b/>
                <w:szCs w:val="18"/>
              </w:rPr>
              <w:t xml:space="preserve">ssa Denise </w:t>
            </w:r>
            <w:proofErr w:type="spellStart"/>
            <w:r w:rsidR="005F0EED">
              <w:rPr>
                <w:b/>
                <w:szCs w:val="18"/>
              </w:rPr>
              <w:t>Brianda</w:t>
            </w:r>
            <w:proofErr w:type="spellEnd"/>
            <w:r>
              <w:rPr>
                <w:b/>
                <w:szCs w:val="18"/>
              </w:rPr>
              <w:t xml:space="preserve">   - Responsabili Procedimento </w:t>
            </w:r>
            <w:proofErr w:type="spellStart"/>
            <w:r>
              <w:rPr>
                <w:b/>
                <w:szCs w:val="18"/>
              </w:rPr>
              <w:t>–Luisella</w:t>
            </w:r>
            <w:proofErr w:type="spellEnd"/>
            <w:r>
              <w:rPr>
                <w:b/>
                <w:szCs w:val="18"/>
              </w:rPr>
              <w:t xml:space="preserve"> </w:t>
            </w:r>
            <w:proofErr w:type="spellStart"/>
            <w:r>
              <w:rPr>
                <w:b/>
                <w:szCs w:val="18"/>
              </w:rPr>
              <w:t>Atzeni</w:t>
            </w:r>
            <w:proofErr w:type="spellEnd"/>
            <w:r w:rsidR="0078493C">
              <w:rPr>
                <w:b/>
                <w:szCs w:val="18"/>
              </w:rPr>
              <w:t>/Denise</w:t>
            </w:r>
            <w:r>
              <w:rPr>
                <w:b/>
                <w:szCs w:val="18"/>
              </w:rPr>
              <w:t xml:space="preserve"> </w:t>
            </w:r>
            <w:proofErr w:type="spellStart"/>
            <w:r>
              <w:rPr>
                <w:b/>
                <w:szCs w:val="18"/>
              </w:rPr>
              <w:t>Brianda</w:t>
            </w:r>
            <w:proofErr w:type="spellEnd"/>
            <w:r>
              <w:rPr>
                <w:b/>
                <w:szCs w:val="18"/>
              </w:rPr>
              <w:t>/</w:t>
            </w:r>
            <w:r w:rsidR="00BC4D28">
              <w:rPr>
                <w:b/>
                <w:szCs w:val="18"/>
              </w:rPr>
              <w:t xml:space="preserve">Stefania </w:t>
            </w:r>
            <w:proofErr w:type="spellStart"/>
            <w:r w:rsidR="00BC4D28">
              <w:rPr>
                <w:b/>
                <w:szCs w:val="18"/>
              </w:rPr>
              <w:t>Canu</w:t>
            </w:r>
            <w:proofErr w:type="spellEnd"/>
          </w:p>
        </w:tc>
      </w:tr>
      <w:tr w:rsidR="00B2548D" w:rsidTr="0086412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841"/>
          <w:jc w:val="center"/>
        </w:trPr>
        <w:tc>
          <w:tcPr>
            <w:tcW w:w="1519" w:type="dxa"/>
            <w:shd w:val="clear" w:color="auto" w:fill="auto"/>
          </w:tcPr>
          <w:p w:rsidR="006D17F4" w:rsidRDefault="006D17F4" w:rsidP="006D17F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73D55" w:rsidRPr="00257B28" w:rsidRDefault="00A73D55" w:rsidP="006D17F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57B28">
              <w:rPr>
                <w:rFonts w:asciiTheme="minorHAnsi" w:hAnsiTheme="minorHAnsi" w:cstheme="minorHAnsi"/>
                <w:b/>
                <w:sz w:val="16"/>
                <w:szCs w:val="16"/>
              </w:rPr>
              <w:t>DENOMINAZIONE E OGGETTO DEL PROCEDIMENTO</w:t>
            </w:r>
          </w:p>
        </w:tc>
        <w:tc>
          <w:tcPr>
            <w:tcW w:w="1300" w:type="dxa"/>
            <w:shd w:val="clear" w:color="auto" w:fill="auto"/>
          </w:tcPr>
          <w:p w:rsidR="006D17F4" w:rsidRDefault="006D17F4" w:rsidP="006D17F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478FC" w:rsidRDefault="00A73D55" w:rsidP="006D17F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57B28">
              <w:rPr>
                <w:rFonts w:cstheme="minorHAnsi"/>
                <w:b/>
                <w:sz w:val="16"/>
                <w:szCs w:val="16"/>
              </w:rPr>
              <w:t>STRUTTURA ORGANIZZATIVA COMPETENTE</w:t>
            </w:r>
          </w:p>
          <w:p w:rsidR="00AA2C19" w:rsidRPr="00257B28" w:rsidRDefault="00AA2C19" w:rsidP="006D17F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478FC" w:rsidRPr="00257B28" w:rsidRDefault="00123CAD" w:rsidP="006D17F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AVVIO</w:t>
            </w:r>
          </w:p>
        </w:tc>
        <w:tc>
          <w:tcPr>
            <w:tcW w:w="2410" w:type="dxa"/>
            <w:shd w:val="clear" w:color="auto" w:fill="auto"/>
          </w:tcPr>
          <w:p w:rsidR="00A73D55" w:rsidRPr="00257B28" w:rsidRDefault="00A73D55" w:rsidP="006D17F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57B28">
              <w:rPr>
                <w:rFonts w:cstheme="minorHAnsi"/>
                <w:b/>
                <w:sz w:val="16"/>
                <w:szCs w:val="16"/>
              </w:rPr>
              <w:t xml:space="preserve">RESPONSABILE DEL PROCEDIMENTO </w:t>
            </w:r>
            <w:r w:rsidR="009731D9" w:rsidRPr="00257B28">
              <w:rPr>
                <w:rFonts w:cstheme="minorHAnsi"/>
                <w:b/>
                <w:sz w:val="16"/>
                <w:szCs w:val="16"/>
              </w:rPr>
              <w:t>ISTRUTTORIO</w:t>
            </w:r>
            <w:r w:rsidR="006D17F4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6D17F4" w:rsidRPr="006D17F4">
              <w:rPr>
                <w:rFonts w:cstheme="minorHAnsi"/>
                <w:b/>
                <w:sz w:val="14"/>
                <w:szCs w:val="14"/>
              </w:rPr>
              <w:t>(</w:t>
            </w:r>
            <w:r w:rsidRPr="006D17F4">
              <w:rPr>
                <w:rFonts w:cstheme="minorHAnsi"/>
                <w:b/>
                <w:sz w:val="14"/>
                <w:szCs w:val="14"/>
              </w:rPr>
              <w:t xml:space="preserve"> Art. 35 comma 1 lett.</w:t>
            </w:r>
            <w:r w:rsidR="0045307F" w:rsidRPr="006D17F4">
              <w:rPr>
                <w:rFonts w:cstheme="minorHAnsi"/>
                <w:b/>
                <w:sz w:val="14"/>
                <w:szCs w:val="14"/>
              </w:rPr>
              <w:t xml:space="preserve"> b</w:t>
            </w:r>
            <w:r w:rsidR="006D17F4" w:rsidRPr="006D17F4">
              <w:rPr>
                <w:rFonts w:cstheme="minorHAnsi"/>
                <w:b/>
                <w:sz w:val="14"/>
                <w:szCs w:val="14"/>
              </w:rPr>
              <w:t>)</w:t>
            </w:r>
          </w:p>
        </w:tc>
        <w:tc>
          <w:tcPr>
            <w:tcW w:w="2486" w:type="dxa"/>
            <w:shd w:val="clear" w:color="auto" w:fill="auto"/>
          </w:tcPr>
          <w:p w:rsidR="00A73D55" w:rsidRPr="00257B28" w:rsidRDefault="00A73D55" w:rsidP="006D17F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57B28">
              <w:rPr>
                <w:rFonts w:cstheme="minorHAnsi"/>
                <w:b/>
                <w:sz w:val="16"/>
                <w:szCs w:val="16"/>
              </w:rPr>
              <w:t xml:space="preserve">RESPONSABILE DEL PROCEDIMENTO FINALE </w:t>
            </w:r>
            <w:r w:rsidR="006D17F4" w:rsidRPr="006D17F4">
              <w:rPr>
                <w:rFonts w:cstheme="minorHAnsi"/>
                <w:b/>
                <w:sz w:val="14"/>
                <w:szCs w:val="14"/>
              </w:rPr>
              <w:t>(</w:t>
            </w:r>
            <w:r w:rsidRPr="006D17F4">
              <w:rPr>
                <w:rFonts w:cstheme="minorHAnsi"/>
                <w:b/>
                <w:sz w:val="14"/>
                <w:szCs w:val="14"/>
              </w:rPr>
              <w:t xml:space="preserve">Art. 35 comma 1 lett. </w:t>
            </w:r>
            <w:r w:rsidR="006D17F4" w:rsidRPr="006D17F4">
              <w:rPr>
                <w:rFonts w:cstheme="minorHAnsi"/>
                <w:b/>
                <w:sz w:val="14"/>
                <w:szCs w:val="14"/>
              </w:rPr>
              <w:t>c)</w:t>
            </w:r>
          </w:p>
        </w:tc>
        <w:tc>
          <w:tcPr>
            <w:tcW w:w="1219" w:type="dxa"/>
            <w:shd w:val="clear" w:color="auto" w:fill="auto"/>
          </w:tcPr>
          <w:p w:rsidR="006D17F4" w:rsidRDefault="006D17F4" w:rsidP="006D17F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73D55" w:rsidRPr="00257B28" w:rsidRDefault="00A73D55" w:rsidP="006D17F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57B28">
              <w:rPr>
                <w:rFonts w:cstheme="minorHAnsi"/>
                <w:b/>
                <w:sz w:val="16"/>
                <w:szCs w:val="16"/>
              </w:rPr>
              <w:t xml:space="preserve">TERMINE </w:t>
            </w:r>
            <w:proofErr w:type="spellStart"/>
            <w:r w:rsidRPr="00257B28">
              <w:rPr>
                <w:rFonts w:cstheme="minorHAnsi"/>
                <w:b/>
                <w:sz w:val="16"/>
                <w:szCs w:val="16"/>
              </w:rPr>
              <w:t>DI</w:t>
            </w:r>
            <w:proofErr w:type="spellEnd"/>
            <w:r w:rsidRPr="00257B28">
              <w:rPr>
                <w:rFonts w:cstheme="minorHAnsi"/>
                <w:b/>
                <w:sz w:val="16"/>
                <w:szCs w:val="16"/>
              </w:rPr>
              <w:t xml:space="preserve"> CONCLUSIONE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A73D55" w:rsidRPr="00257B28" w:rsidRDefault="00B478FC" w:rsidP="006D17F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57B2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NORMATIVA </w:t>
            </w:r>
            <w:proofErr w:type="spellStart"/>
            <w:r w:rsidRPr="00257B28">
              <w:rPr>
                <w:rFonts w:asciiTheme="minorHAnsi" w:hAnsiTheme="minorHAnsi" w:cstheme="minorHAnsi"/>
                <w:b/>
                <w:sz w:val="16"/>
                <w:szCs w:val="16"/>
              </w:rPr>
              <w:t>DI</w:t>
            </w:r>
            <w:proofErr w:type="spellEnd"/>
            <w:r w:rsidRPr="00257B2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RIFERIMENTO</w:t>
            </w:r>
          </w:p>
        </w:tc>
        <w:tc>
          <w:tcPr>
            <w:tcW w:w="1247" w:type="dxa"/>
            <w:shd w:val="clear" w:color="auto" w:fill="auto"/>
          </w:tcPr>
          <w:p w:rsidR="00A73D55" w:rsidRPr="00257B28" w:rsidRDefault="00A73D55" w:rsidP="006D17F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57B28">
              <w:rPr>
                <w:rFonts w:cstheme="minorHAnsi"/>
                <w:b/>
                <w:sz w:val="16"/>
                <w:szCs w:val="16"/>
              </w:rPr>
              <w:t>SOGGETTI ESTERNI E/O STRUTTURE INTERNE COINVOLTE</w:t>
            </w:r>
          </w:p>
        </w:tc>
        <w:tc>
          <w:tcPr>
            <w:tcW w:w="1518" w:type="dxa"/>
            <w:shd w:val="clear" w:color="auto" w:fill="auto"/>
          </w:tcPr>
          <w:p w:rsidR="00A73D55" w:rsidRPr="00257B28" w:rsidRDefault="00A73D55" w:rsidP="006D17F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57B28">
              <w:rPr>
                <w:rFonts w:cstheme="minorHAnsi"/>
                <w:b/>
                <w:sz w:val="16"/>
                <w:szCs w:val="16"/>
              </w:rPr>
              <w:t xml:space="preserve">MEZZI E MODALITÀ </w:t>
            </w:r>
            <w:proofErr w:type="spellStart"/>
            <w:r w:rsidRPr="00257B28">
              <w:rPr>
                <w:rFonts w:cstheme="minorHAnsi"/>
                <w:b/>
                <w:sz w:val="16"/>
                <w:szCs w:val="16"/>
              </w:rPr>
              <w:t>DI</w:t>
            </w:r>
            <w:proofErr w:type="spellEnd"/>
            <w:r w:rsidRPr="00257B28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09499A" w:rsidRPr="00257B28">
              <w:rPr>
                <w:rFonts w:cstheme="minorHAnsi"/>
                <w:b/>
                <w:sz w:val="16"/>
                <w:szCs w:val="16"/>
              </w:rPr>
              <w:t>C</w:t>
            </w:r>
            <w:r w:rsidRPr="00257B28">
              <w:rPr>
                <w:rFonts w:cstheme="minorHAnsi"/>
                <w:b/>
                <w:sz w:val="16"/>
                <w:szCs w:val="16"/>
              </w:rPr>
              <w:t>OMUNICAZIONE DELL'ESITO DEL PROCEDIMENTO</w:t>
            </w:r>
          </w:p>
        </w:tc>
        <w:tc>
          <w:tcPr>
            <w:tcW w:w="2183" w:type="dxa"/>
            <w:shd w:val="clear" w:color="auto" w:fill="auto"/>
          </w:tcPr>
          <w:p w:rsidR="00A73D55" w:rsidRPr="00257B28" w:rsidRDefault="00A73D55" w:rsidP="006D17F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57B28">
              <w:rPr>
                <w:rFonts w:cstheme="minorHAnsi"/>
                <w:b/>
                <w:sz w:val="16"/>
                <w:szCs w:val="16"/>
              </w:rPr>
              <w:t xml:space="preserve">SOGGETTO A CUI E’ ATTRIBUITO IL POTERE SOSTITUTIVO IN CASO </w:t>
            </w:r>
            <w:proofErr w:type="spellStart"/>
            <w:r w:rsidRPr="00257B28">
              <w:rPr>
                <w:rFonts w:cstheme="minorHAnsi"/>
                <w:b/>
                <w:sz w:val="16"/>
                <w:szCs w:val="16"/>
              </w:rPr>
              <w:t>DI</w:t>
            </w:r>
            <w:proofErr w:type="spellEnd"/>
            <w:r w:rsidRPr="00257B28">
              <w:rPr>
                <w:rFonts w:cstheme="minorHAnsi"/>
                <w:b/>
                <w:sz w:val="16"/>
                <w:szCs w:val="16"/>
              </w:rPr>
              <w:t xml:space="preserve"> INERZIA</w:t>
            </w:r>
          </w:p>
        </w:tc>
      </w:tr>
      <w:tr w:rsidR="00B2548D" w:rsidRPr="0045307F" w:rsidTr="0086412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995"/>
          <w:jc w:val="center"/>
        </w:trPr>
        <w:tc>
          <w:tcPr>
            <w:tcW w:w="1519" w:type="dxa"/>
          </w:tcPr>
          <w:p w:rsidR="00B2548D" w:rsidRPr="0045307F" w:rsidRDefault="00367DC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Adempimenti propedeutici alla convocazione del Consiglio Comunale disposta dal Sindaco</w:t>
            </w:r>
          </w:p>
        </w:tc>
        <w:tc>
          <w:tcPr>
            <w:tcW w:w="1300" w:type="dxa"/>
          </w:tcPr>
          <w:p w:rsidR="00180BF3" w:rsidRDefault="00484809" w:rsidP="0086412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Ufficio Segreteria</w:t>
            </w:r>
          </w:p>
          <w:p w:rsidR="00AA2C19" w:rsidRDefault="00AA2C19" w:rsidP="00864124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A2C19" w:rsidRPr="0045307F" w:rsidRDefault="00AA2C19" w:rsidP="0086412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D’Ufficio</w:t>
            </w:r>
          </w:p>
        </w:tc>
        <w:tc>
          <w:tcPr>
            <w:tcW w:w="2410" w:type="dxa"/>
          </w:tcPr>
          <w:p w:rsidR="00ED44B3" w:rsidRDefault="00484809" w:rsidP="00B24E68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Luisella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Atzeni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/Denise </w:t>
            </w:r>
            <w:proofErr w:type="spellStart"/>
            <w:r>
              <w:rPr>
                <w:rFonts w:cstheme="minorHAnsi"/>
                <w:sz w:val="16"/>
                <w:szCs w:val="16"/>
              </w:rPr>
              <w:t>Brianda</w:t>
            </w:r>
            <w:proofErr w:type="spellEnd"/>
          </w:p>
          <w:p w:rsidR="00B24E68" w:rsidRDefault="00E75910" w:rsidP="00B24E68">
            <w:pPr>
              <w:rPr>
                <w:rFonts w:cstheme="minorHAnsi"/>
                <w:sz w:val="16"/>
                <w:szCs w:val="16"/>
              </w:rPr>
            </w:pPr>
            <w:hyperlink r:id="rId6" w:history="1">
              <w:r w:rsidR="00A77139" w:rsidRPr="00756D92">
                <w:rPr>
                  <w:rStyle w:val="Collegamentoipertestuale"/>
                  <w:rFonts w:cstheme="minorHAnsi"/>
                  <w:sz w:val="16"/>
                  <w:szCs w:val="16"/>
                </w:rPr>
                <w:t>affari.generali@comune.telti.ot.it</w:t>
              </w:r>
            </w:hyperlink>
          </w:p>
          <w:p w:rsidR="00B2548D" w:rsidRDefault="0001773F" w:rsidP="00B24E6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0789/1712927</w:t>
            </w:r>
          </w:p>
          <w:p w:rsidR="0001773F" w:rsidRPr="00B24E68" w:rsidRDefault="0001773F" w:rsidP="00B24E6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  <w:p w:rsidR="00B24E68" w:rsidRPr="0045307F" w:rsidRDefault="00B24E68" w:rsidP="00B24E68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6" w:type="dxa"/>
          </w:tcPr>
          <w:p w:rsidR="00A77139" w:rsidRDefault="005F0EED" w:rsidP="005F0EE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Dott.ssa Denise </w:t>
            </w:r>
            <w:proofErr w:type="spellStart"/>
            <w:r>
              <w:rPr>
                <w:rFonts w:cstheme="minorHAnsi"/>
                <w:sz w:val="16"/>
                <w:szCs w:val="16"/>
              </w:rPr>
              <w:t>Brianda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 </w:t>
            </w:r>
          </w:p>
          <w:p w:rsidR="005F0EED" w:rsidRPr="00B24E68" w:rsidRDefault="005F0EED" w:rsidP="005F0EE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  <w:p w:rsidR="00ED44B3" w:rsidRPr="0045307F" w:rsidRDefault="00ED44B3" w:rsidP="0001773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ED44B3" w:rsidRPr="0045307F" w:rsidRDefault="00367DC2" w:rsidP="00367DC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 gg.</w:t>
            </w:r>
          </w:p>
        </w:tc>
        <w:tc>
          <w:tcPr>
            <w:tcW w:w="1222" w:type="dxa"/>
          </w:tcPr>
          <w:p w:rsidR="00ED44B3" w:rsidRPr="0045307F" w:rsidRDefault="0090308C" w:rsidP="007B5BCD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D. </w:t>
            </w:r>
            <w:proofErr w:type="spellStart"/>
            <w:r>
              <w:rPr>
                <w:rFonts w:cstheme="minorHAnsi"/>
                <w:sz w:val="16"/>
                <w:szCs w:val="16"/>
              </w:rPr>
              <w:t>Lgs</w:t>
            </w:r>
            <w:proofErr w:type="spellEnd"/>
            <w:r>
              <w:rPr>
                <w:rFonts w:cstheme="minorHAnsi"/>
                <w:sz w:val="16"/>
                <w:szCs w:val="16"/>
              </w:rPr>
              <w:t>. n. 267/2000</w:t>
            </w:r>
          </w:p>
        </w:tc>
        <w:tc>
          <w:tcPr>
            <w:tcW w:w="1247" w:type="dxa"/>
          </w:tcPr>
          <w:p w:rsidR="00ED44B3" w:rsidRPr="0045307F" w:rsidRDefault="0090308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Consiglio Comunale, Giunta Comunale, Messo Comunale </w:t>
            </w:r>
          </w:p>
        </w:tc>
        <w:tc>
          <w:tcPr>
            <w:tcW w:w="1518" w:type="dxa"/>
          </w:tcPr>
          <w:p w:rsidR="00ED44B3" w:rsidRPr="0045307F" w:rsidRDefault="0090308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Redazione ODG, Notifiche , Mail</w:t>
            </w:r>
          </w:p>
        </w:tc>
        <w:tc>
          <w:tcPr>
            <w:tcW w:w="2183" w:type="dxa"/>
          </w:tcPr>
          <w:p w:rsidR="00965EAC" w:rsidRDefault="00484809" w:rsidP="00965EAC">
            <w:r>
              <w:rPr>
                <w:rFonts w:cstheme="minorHAnsi"/>
                <w:sz w:val="16"/>
                <w:szCs w:val="16"/>
              </w:rPr>
              <w:t xml:space="preserve">Segretario Comunale </w:t>
            </w:r>
            <w:r w:rsidR="00251CC1">
              <w:rPr>
                <w:rFonts w:cstheme="minorHAnsi"/>
                <w:sz w:val="16"/>
                <w:szCs w:val="16"/>
              </w:rPr>
              <w:t>Dott.</w:t>
            </w:r>
            <w:r w:rsidR="00BC4D28">
              <w:rPr>
                <w:rFonts w:cstheme="minorHAnsi"/>
                <w:sz w:val="16"/>
                <w:szCs w:val="16"/>
              </w:rPr>
              <w:t>ssa Nadia</w:t>
            </w:r>
            <w:r w:rsidR="00251CC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251CC1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="00965EAC">
              <w:rPr>
                <w:rFonts w:cstheme="minorHAnsi"/>
                <w:sz w:val="16"/>
                <w:szCs w:val="16"/>
              </w:rPr>
              <w:t xml:space="preserve"> </w:t>
            </w:r>
            <w:hyperlink r:id="rId7" w:history="1">
              <w:r w:rsidRPr="00756D92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  <w:p w:rsidR="00484809" w:rsidRPr="00484809" w:rsidRDefault="00484809" w:rsidP="00965EAC">
            <w:pPr>
              <w:rPr>
                <w:rFonts w:cstheme="minorHAnsi"/>
                <w:color w:val="0000FF" w:themeColor="hyperlink"/>
                <w:sz w:val="16"/>
                <w:szCs w:val="16"/>
                <w:u w:val="single"/>
              </w:rPr>
            </w:pPr>
          </w:p>
          <w:p w:rsidR="00ED44B3" w:rsidRPr="0045307F" w:rsidRDefault="00ED44B3" w:rsidP="001108F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C4D28" w:rsidRPr="0045307F" w:rsidTr="0086412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35"/>
          <w:jc w:val="center"/>
        </w:trPr>
        <w:tc>
          <w:tcPr>
            <w:tcW w:w="1519" w:type="dxa"/>
          </w:tcPr>
          <w:p w:rsidR="00BC4D28" w:rsidRPr="0045307F" w:rsidRDefault="00BC4D28" w:rsidP="00367DC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Numerazione in  ordine cronologico, formalizzazione e pubblicazione deliberazioni Consiglio Comunale e Giunta Comunale</w:t>
            </w:r>
          </w:p>
        </w:tc>
        <w:tc>
          <w:tcPr>
            <w:tcW w:w="1300" w:type="dxa"/>
          </w:tcPr>
          <w:p w:rsidR="00BC4D28" w:rsidRDefault="00BC4D28" w:rsidP="0086412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Ufficio Segreteria</w:t>
            </w:r>
          </w:p>
          <w:p w:rsidR="00BC4D28" w:rsidRDefault="00BC4D28" w:rsidP="00864124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BC4D28" w:rsidRDefault="00BC4D28" w:rsidP="0086412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D’Ufficio</w:t>
            </w:r>
          </w:p>
          <w:p w:rsidR="00BC4D28" w:rsidRDefault="00BC4D28" w:rsidP="00864124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BC4D28" w:rsidRPr="0045307F" w:rsidRDefault="00BC4D28" w:rsidP="008641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0" w:type="dxa"/>
          </w:tcPr>
          <w:p w:rsidR="00BC4D28" w:rsidRDefault="00BC4D28" w:rsidP="00A77139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Luisella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Atzeni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/Denise </w:t>
            </w:r>
            <w:proofErr w:type="spellStart"/>
            <w:r>
              <w:rPr>
                <w:rFonts w:cstheme="minorHAnsi"/>
                <w:sz w:val="16"/>
                <w:szCs w:val="16"/>
              </w:rPr>
              <w:t>Brianda</w:t>
            </w:r>
            <w:proofErr w:type="spellEnd"/>
          </w:p>
          <w:p w:rsidR="00BC4D28" w:rsidRDefault="00BC4D28" w:rsidP="00A77139">
            <w:pPr>
              <w:rPr>
                <w:rFonts w:cstheme="minorHAnsi"/>
                <w:sz w:val="16"/>
                <w:szCs w:val="16"/>
              </w:rPr>
            </w:pPr>
            <w:hyperlink r:id="rId8" w:history="1">
              <w:r w:rsidRPr="00756D92">
                <w:rPr>
                  <w:rStyle w:val="Collegamentoipertestuale"/>
                  <w:rFonts w:cstheme="minorHAnsi"/>
                  <w:sz w:val="16"/>
                  <w:szCs w:val="16"/>
                </w:rPr>
                <w:t>affari.generali@comune.telti.ot.it</w:t>
              </w:r>
            </w:hyperlink>
          </w:p>
          <w:p w:rsidR="00BC4D28" w:rsidRDefault="00BC4D28" w:rsidP="000177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0789/1712927</w:t>
            </w:r>
          </w:p>
          <w:p w:rsidR="00BC4D28" w:rsidRPr="00B24E68" w:rsidRDefault="00BC4D28" w:rsidP="000177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  <w:p w:rsidR="00BC4D28" w:rsidRPr="0045307F" w:rsidRDefault="00BC4D28" w:rsidP="00426710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6" w:type="dxa"/>
          </w:tcPr>
          <w:p w:rsidR="00BC4D28" w:rsidRDefault="00BC4D28" w:rsidP="005F0EE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Dott.ssa Denise </w:t>
            </w:r>
            <w:proofErr w:type="spellStart"/>
            <w:r>
              <w:rPr>
                <w:rFonts w:cstheme="minorHAnsi"/>
                <w:sz w:val="16"/>
                <w:szCs w:val="16"/>
              </w:rPr>
              <w:t>Brianda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 </w:t>
            </w:r>
          </w:p>
          <w:p w:rsidR="00BC4D28" w:rsidRPr="00B24E68" w:rsidRDefault="00BC4D28" w:rsidP="005F0EE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  <w:p w:rsidR="00BC4D28" w:rsidRPr="00D805DE" w:rsidRDefault="00BC4D28" w:rsidP="007D47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BC4D28" w:rsidRDefault="00BC4D2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15 gg. </w:t>
            </w:r>
          </w:p>
          <w:p w:rsidR="00BC4D28" w:rsidRPr="0045307F" w:rsidRDefault="00BC4D2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7 gg. se immediatamente esecutiva </w:t>
            </w:r>
          </w:p>
        </w:tc>
        <w:tc>
          <w:tcPr>
            <w:tcW w:w="1222" w:type="dxa"/>
          </w:tcPr>
          <w:p w:rsidR="00BC4D28" w:rsidRPr="0045307F" w:rsidRDefault="00BC4D2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Art. 124 e 134 del D. </w:t>
            </w:r>
            <w:proofErr w:type="spellStart"/>
            <w:r>
              <w:rPr>
                <w:rFonts w:cstheme="minorHAnsi"/>
                <w:sz w:val="16"/>
                <w:szCs w:val="16"/>
              </w:rPr>
              <w:t>Lgs</w:t>
            </w:r>
            <w:proofErr w:type="spellEnd"/>
            <w:r>
              <w:rPr>
                <w:rFonts w:cstheme="minorHAnsi"/>
                <w:sz w:val="16"/>
                <w:szCs w:val="16"/>
              </w:rPr>
              <w:t>. 267/2000</w:t>
            </w:r>
          </w:p>
        </w:tc>
        <w:tc>
          <w:tcPr>
            <w:tcW w:w="1247" w:type="dxa"/>
          </w:tcPr>
          <w:p w:rsidR="00BC4D28" w:rsidRPr="0045307F" w:rsidRDefault="00BC4D2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18" w:type="dxa"/>
          </w:tcPr>
          <w:p w:rsidR="00BC4D28" w:rsidRPr="0045307F" w:rsidRDefault="00BC4D2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Pubblicazione Albo Pretorio</w:t>
            </w:r>
          </w:p>
        </w:tc>
        <w:tc>
          <w:tcPr>
            <w:tcW w:w="2183" w:type="dxa"/>
          </w:tcPr>
          <w:p w:rsidR="00BC4D28" w:rsidRDefault="00BC4D28">
            <w:r w:rsidRPr="007F14A2">
              <w:rPr>
                <w:rFonts w:cstheme="minorHAnsi"/>
                <w:sz w:val="16"/>
                <w:szCs w:val="16"/>
              </w:rPr>
              <w:t xml:space="preserve">Segretario Comunale Dott.ssa Nadia </w:t>
            </w:r>
            <w:proofErr w:type="spellStart"/>
            <w:r w:rsidRPr="007F14A2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7F14A2">
              <w:rPr>
                <w:rFonts w:cstheme="minorHAnsi"/>
                <w:sz w:val="16"/>
                <w:szCs w:val="16"/>
              </w:rPr>
              <w:t xml:space="preserve"> </w:t>
            </w:r>
            <w:hyperlink r:id="rId9" w:history="1">
              <w:r w:rsidRPr="007F14A2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BC4D28" w:rsidRPr="0045307F" w:rsidTr="0086412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415"/>
          <w:jc w:val="center"/>
        </w:trPr>
        <w:tc>
          <w:tcPr>
            <w:tcW w:w="1519" w:type="dxa"/>
          </w:tcPr>
          <w:p w:rsidR="00BC4D28" w:rsidRPr="0045307F" w:rsidRDefault="00BC4D28" w:rsidP="00C74A0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Invio comunicazione di avvenuta pubblicazione degli atti ai Capigruppo, tramite e-mail</w:t>
            </w:r>
          </w:p>
        </w:tc>
        <w:tc>
          <w:tcPr>
            <w:tcW w:w="1300" w:type="dxa"/>
          </w:tcPr>
          <w:p w:rsidR="00BC4D28" w:rsidRDefault="00BC4D28" w:rsidP="0086412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Ufficio Segreteria</w:t>
            </w:r>
          </w:p>
          <w:p w:rsidR="00BC4D28" w:rsidRDefault="00BC4D28" w:rsidP="00864124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BC4D28" w:rsidRPr="0045307F" w:rsidRDefault="00BC4D28" w:rsidP="0086412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D’Ufficio</w:t>
            </w:r>
          </w:p>
        </w:tc>
        <w:tc>
          <w:tcPr>
            <w:tcW w:w="2410" w:type="dxa"/>
          </w:tcPr>
          <w:p w:rsidR="00BC4D28" w:rsidRDefault="00BC4D28" w:rsidP="00A77139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Luisella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Atzeni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/Denise </w:t>
            </w:r>
            <w:proofErr w:type="spellStart"/>
            <w:r>
              <w:rPr>
                <w:rFonts w:cstheme="minorHAnsi"/>
                <w:sz w:val="16"/>
                <w:szCs w:val="16"/>
              </w:rPr>
              <w:t>Brianda</w:t>
            </w:r>
            <w:proofErr w:type="spellEnd"/>
          </w:p>
          <w:p w:rsidR="00BC4D28" w:rsidRDefault="00BC4D28" w:rsidP="00A77139">
            <w:pPr>
              <w:rPr>
                <w:rFonts w:cstheme="minorHAnsi"/>
                <w:sz w:val="16"/>
                <w:szCs w:val="16"/>
              </w:rPr>
            </w:pPr>
            <w:hyperlink r:id="rId10" w:history="1">
              <w:r w:rsidRPr="00756D92">
                <w:rPr>
                  <w:rStyle w:val="Collegamentoipertestuale"/>
                  <w:rFonts w:cstheme="minorHAnsi"/>
                  <w:sz w:val="16"/>
                  <w:szCs w:val="16"/>
                </w:rPr>
                <w:t>affari.generali@comune.telti.ot.it</w:t>
              </w:r>
            </w:hyperlink>
          </w:p>
          <w:p w:rsidR="00BC4D28" w:rsidRDefault="00BC4D28" w:rsidP="000177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0789/1712927</w:t>
            </w:r>
          </w:p>
          <w:p w:rsidR="00BC4D28" w:rsidRPr="00B24E68" w:rsidRDefault="00BC4D28" w:rsidP="000177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  <w:p w:rsidR="00BC4D28" w:rsidRPr="0045307F" w:rsidRDefault="00BC4D28" w:rsidP="00426710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6" w:type="dxa"/>
          </w:tcPr>
          <w:p w:rsidR="00BC4D28" w:rsidRDefault="00BC4D28" w:rsidP="005F0EE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Dott.ssa Denise </w:t>
            </w:r>
            <w:proofErr w:type="spellStart"/>
            <w:r>
              <w:rPr>
                <w:rFonts w:cstheme="minorHAnsi"/>
                <w:sz w:val="16"/>
                <w:szCs w:val="16"/>
              </w:rPr>
              <w:t>Brianda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 </w:t>
            </w:r>
          </w:p>
          <w:p w:rsidR="00BC4D28" w:rsidRPr="00B24E68" w:rsidRDefault="00BC4D28" w:rsidP="005F0EE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  <w:p w:rsidR="00BC4D28" w:rsidRPr="00D805DE" w:rsidRDefault="00BC4D28" w:rsidP="007D47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BC4D28" w:rsidRPr="0045307F" w:rsidRDefault="00BC4D28" w:rsidP="00367D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22" w:type="dxa"/>
          </w:tcPr>
          <w:p w:rsidR="00BC4D28" w:rsidRPr="0045307F" w:rsidRDefault="00BC4D2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Art. 125 del D. </w:t>
            </w:r>
            <w:proofErr w:type="spellStart"/>
            <w:r>
              <w:rPr>
                <w:rFonts w:cstheme="minorHAnsi"/>
                <w:sz w:val="16"/>
                <w:szCs w:val="16"/>
              </w:rPr>
              <w:t>Lgs</w:t>
            </w:r>
            <w:proofErr w:type="spellEnd"/>
            <w:r>
              <w:rPr>
                <w:rFonts w:cstheme="minorHAnsi"/>
                <w:sz w:val="16"/>
                <w:szCs w:val="16"/>
              </w:rPr>
              <w:t>. 267/2000</w:t>
            </w:r>
          </w:p>
        </w:tc>
        <w:tc>
          <w:tcPr>
            <w:tcW w:w="1247" w:type="dxa"/>
          </w:tcPr>
          <w:p w:rsidR="00BC4D28" w:rsidRPr="0045307F" w:rsidRDefault="00BC4D28" w:rsidP="00965EA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Capigruppo consiliari</w:t>
            </w:r>
          </w:p>
        </w:tc>
        <w:tc>
          <w:tcPr>
            <w:tcW w:w="1518" w:type="dxa"/>
          </w:tcPr>
          <w:p w:rsidR="00BC4D28" w:rsidRPr="0045307F" w:rsidRDefault="00BC4D2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mail</w:t>
            </w:r>
          </w:p>
        </w:tc>
        <w:tc>
          <w:tcPr>
            <w:tcW w:w="2183" w:type="dxa"/>
          </w:tcPr>
          <w:p w:rsidR="00BC4D28" w:rsidRDefault="00BC4D28">
            <w:r w:rsidRPr="007F14A2">
              <w:rPr>
                <w:rFonts w:cstheme="minorHAnsi"/>
                <w:sz w:val="16"/>
                <w:szCs w:val="16"/>
              </w:rPr>
              <w:t xml:space="preserve">Segretario Comunale Dott.ssa Nadia </w:t>
            </w:r>
            <w:proofErr w:type="spellStart"/>
            <w:r w:rsidRPr="007F14A2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7F14A2">
              <w:rPr>
                <w:rFonts w:cstheme="minorHAnsi"/>
                <w:sz w:val="16"/>
                <w:szCs w:val="16"/>
              </w:rPr>
              <w:t xml:space="preserve"> </w:t>
            </w:r>
            <w:hyperlink r:id="rId11" w:history="1">
              <w:r w:rsidRPr="007F14A2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BC4D28" w:rsidRPr="0045307F" w:rsidTr="0086412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453"/>
          <w:jc w:val="center"/>
        </w:trPr>
        <w:tc>
          <w:tcPr>
            <w:tcW w:w="1519" w:type="dxa"/>
          </w:tcPr>
          <w:p w:rsidR="00BC4D28" w:rsidRPr="0045307F" w:rsidRDefault="00BC4D2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Fascicolazione e pubblicazione elenco determinazioni</w:t>
            </w:r>
          </w:p>
        </w:tc>
        <w:tc>
          <w:tcPr>
            <w:tcW w:w="1300" w:type="dxa"/>
          </w:tcPr>
          <w:p w:rsidR="00BC4D28" w:rsidRDefault="00BC4D28" w:rsidP="0086412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31526">
              <w:rPr>
                <w:rFonts w:cstheme="minorHAnsi"/>
                <w:sz w:val="16"/>
                <w:szCs w:val="16"/>
              </w:rPr>
              <w:t>Ufficio Segreteria</w:t>
            </w:r>
          </w:p>
          <w:p w:rsidR="00BC4D28" w:rsidRDefault="00BC4D28" w:rsidP="00864124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BC4D28" w:rsidRDefault="00BC4D28" w:rsidP="00864124">
            <w:pPr>
              <w:jc w:val="center"/>
            </w:pPr>
            <w:r>
              <w:rPr>
                <w:rFonts w:cstheme="minorHAnsi"/>
                <w:sz w:val="16"/>
                <w:szCs w:val="16"/>
              </w:rPr>
              <w:t>D’Ufficio</w:t>
            </w:r>
          </w:p>
        </w:tc>
        <w:tc>
          <w:tcPr>
            <w:tcW w:w="2410" w:type="dxa"/>
          </w:tcPr>
          <w:p w:rsidR="00BC4D28" w:rsidRDefault="00BC4D28" w:rsidP="00A77139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Luisella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Atzeni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/Denise </w:t>
            </w:r>
            <w:proofErr w:type="spellStart"/>
            <w:r>
              <w:rPr>
                <w:rFonts w:cstheme="minorHAnsi"/>
                <w:sz w:val="16"/>
                <w:szCs w:val="16"/>
              </w:rPr>
              <w:t>Brianda</w:t>
            </w:r>
            <w:proofErr w:type="spellEnd"/>
          </w:p>
          <w:p w:rsidR="00BC4D28" w:rsidRDefault="00BC4D28" w:rsidP="00A77139">
            <w:pPr>
              <w:rPr>
                <w:rFonts w:cstheme="minorHAnsi"/>
                <w:sz w:val="16"/>
                <w:szCs w:val="16"/>
              </w:rPr>
            </w:pPr>
            <w:hyperlink r:id="rId12" w:history="1">
              <w:r w:rsidRPr="00756D92">
                <w:rPr>
                  <w:rStyle w:val="Collegamentoipertestuale"/>
                  <w:rFonts w:cstheme="minorHAnsi"/>
                  <w:sz w:val="16"/>
                  <w:szCs w:val="16"/>
                </w:rPr>
                <w:t>affari.generali@comune.telti.ot.it</w:t>
              </w:r>
            </w:hyperlink>
          </w:p>
          <w:p w:rsidR="00BC4D28" w:rsidRDefault="00BC4D28" w:rsidP="000177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0789/1712927</w:t>
            </w:r>
          </w:p>
          <w:p w:rsidR="00BC4D28" w:rsidRPr="00B24E68" w:rsidRDefault="00BC4D28" w:rsidP="000177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  <w:p w:rsidR="00BC4D28" w:rsidRPr="0045307F" w:rsidRDefault="00BC4D28" w:rsidP="00426710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6" w:type="dxa"/>
          </w:tcPr>
          <w:p w:rsidR="00BC4D28" w:rsidRDefault="00BC4D28" w:rsidP="005F0EE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Dott.ssa Denise </w:t>
            </w:r>
            <w:proofErr w:type="spellStart"/>
            <w:r>
              <w:rPr>
                <w:rFonts w:cstheme="minorHAnsi"/>
                <w:sz w:val="16"/>
                <w:szCs w:val="16"/>
              </w:rPr>
              <w:t>Brianda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 </w:t>
            </w:r>
          </w:p>
          <w:p w:rsidR="00BC4D28" w:rsidRPr="00B24E68" w:rsidRDefault="00BC4D28" w:rsidP="005F0EE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  <w:p w:rsidR="00BC4D28" w:rsidRPr="00D805DE" w:rsidRDefault="00BC4D28" w:rsidP="007D47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BC4D28" w:rsidRPr="0045307F" w:rsidRDefault="00BC4D28" w:rsidP="0042671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entro 7 gg. dalla consegna da parte dei Responsabili di servizio</w:t>
            </w:r>
          </w:p>
          <w:p w:rsidR="00BC4D28" w:rsidRPr="0045307F" w:rsidRDefault="00BC4D28" w:rsidP="004267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22" w:type="dxa"/>
          </w:tcPr>
          <w:p w:rsidR="00BC4D28" w:rsidRPr="0045307F" w:rsidRDefault="00BC4D2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D. </w:t>
            </w:r>
            <w:proofErr w:type="spellStart"/>
            <w:r>
              <w:rPr>
                <w:rFonts w:cstheme="minorHAnsi"/>
                <w:sz w:val="16"/>
                <w:szCs w:val="16"/>
              </w:rPr>
              <w:t>Lgs</w:t>
            </w:r>
            <w:proofErr w:type="spellEnd"/>
            <w:r>
              <w:rPr>
                <w:rFonts w:cstheme="minorHAnsi"/>
                <w:sz w:val="16"/>
                <w:szCs w:val="16"/>
              </w:rPr>
              <w:t>. 267/2000</w:t>
            </w:r>
          </w:p>
        </w:tc>
        <w:tc>
          <w:tcPr>
            <w:tcW w:w="1247" w:type="dxa"/>
          </w:tcPr>
          <w:p w:rsidR="00BC4D28" w:rsidRPr="0045307F" w:rsidRDefault="00BC4D2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18" w:type="dxa"/>
          </w:tcPr>
          <w:p w:rsidR="00BC4D28" w:rsidRPr="0045307F" w:rsidRDefault="00BC4D2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Pubblicazione elenco su Albo Pretorio</w:t>
            </w:r>
          </w:p>
        </w:tc>
        <w:tc>
          <w:tcPr>
            <w:tcW w:w="2183" w:type="dxa"/>
          </w:tcPr>
          <w:p w:rsidR="00BC4D28" w:rsidRDefault="00BC4D28">
            <w:r w:rsidRPr="007F14A2">
              <w:rPr>
                <w:rFonts w:cstheme="minorHAnsi"/>
                <w:sz w:val="16"/>
                <w:szCs w:val="16"/>
              </w:rPr>
              <w:t xml:space="preserve">Segretario Comunale Dott.ssa Nadia </w:t>
            </w:r>
            <w:proofErr w:type="spellStart"/>
            <w:r w:rsidRPr="007F14A2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7F14A2">
              <w:rPr>
                <w:rFonts w:cstheme="minorHAnsi"/>
                <w:sz w:val="16"/>
                <w:szCs w:val="16"/>
              </w:rPr>
              <w:t xml:space="preserve"> </w:t>
            </w:r>
            <w:hyperlink r:id="rId13" w:history="1">
              <w:r w:rsidRPr="007F14A2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BC4D28" w:rsidRPr="0045307F" w:rsidTr="0086412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453"/>
          <w:jc w:val="center"/>
        </w:trPr>
        <w:tc>
          <w:tcPr>
            <w:tcW w:w="1519" w:type="dxa"/>
          </w:tcPr>
          <w:p w:rsidR="00BC4D28" w:rsidRDefault="00BC4D28" w:rsidP="00EE208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Predisposizione, numerazione ordine cronologico e</w:t>
            </w:r>
          </w:p>
          <w:p w:rsidR="00BC4D28" w:rsidRPr="0045307F" w:rsidRDefault="00BC4D28" w:rsidP="00EE208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pubblicazione Ordinanze del Sindaco</w:t>
            </w:r>
          </w:p>
        </w:tc>
        <w:tc>
          <w:tcPr>
            <w:tcW w:w="1300" w:type="dxa"/>
          </w:tcPr>
          <w:p w:rsidR="00BC4D28" w:rsidRDefault="00BC4D28" w:rsidP="0086412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31526">
              <w:rPr>
                <w:rFonts w:cstheme="minorHAnsi"/>
                <w:sz w:val="16"/>
                <w:szCs w:val="16"/>
              </w:rPr>
              <w:t>Ufficio Segreteria</w:t>
            </w:r>
          </w:p>
          <w:p w:rsidR="00BC4D28" w:rsidRDefault="00BC4D28" w:rsidP="00864124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BC4D28" w:rsidRDefault="00BC4D28" w:rsidP="00864124">
            <w:pPr>
              <w:jc w:val="center"/>
            </w:pPr>
            <w:r>
              <w:rPr>
                <w:rFonts w:cstheme="minorHAnsi"/>
                <w:sz w:val="16"/>
                <w:szCs w:val="16"/>
              </w:rPr>
              <w:t>D’Ufficio</w:t>
            </w:r>
          </w:p>
        </w:tc>
        <w:tc>
          <w:tcPr>
            <w:tcW w:w="2410" w:type="dxa"/>
          </w:tcPr>
          <w:p w:rsidR="00BC4D28" w:rsidRDefault="00BC4D28" w:rsidP="007B3A4E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Luisella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Atzeni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/Denise </w:t>
            </w:r>
            <w:proofErr w:type="spellStart"/>
            <w:r>
              <w:rPr>
                <w:rFonts w:cstheme="minorHAnsi"/>
                <w:sz w:val="16"/>
                <w:szCs w:val="16"/>
              </w:rPr>
              <w:t>Brianda</w:t>
            </w:r>
            <w:proofErr w:type="spellEnd"/>
          </w:p>
          <w:p w:rsidR="00BC4D28" w:rsidRDefault="00BC4D28" w:rsidP="007B3A4E">
            <w:pPr>
              <w:rPr>
                <w:rFonts w:cstheme="minorHAnsi"/>
                <w:sz w:val="16"/>
                <w:szCs w:val="16"/>
              </w:rPr>
            </w:pPr>
            <w:hyperlink r:id="rId14" w:history="1">
              <w:r w:rsidRPr="00756D92">
                <w:rPr>
                  <w:rStyle w:val="Collegamentoipertestuale"/>
                  <w:rFonts w:cstheme="minorHAnsi"/>
                  <w:sz w:val="16"/>
                  <w:szCs w:val="16"/>
                </w:rPr>
                <w:t>affari.generali@comune.telti.ot.it</w:t>
              </w:r>
            </w:hyperlink>
          </w:p>
          <w:p w:rsidR="00BC4D28" w:rsidRDefault="00BC4D28" w:rsidP="0001773F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Tel. 0789/1712916</w:t>
            </w:r>
          </w:p>
          <w:p w:rsidR="00BC4D28" w:rsidRDefault="00BC4D28" w:rsidP="000177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0789/1712927</w:t>
            </w:r>
          </w:p>
          <w:p w:rsidR="00BC4D28" w:rsidRPr="0045307F" w:rsidRDefault="00BC4D28" w:rsidP="007B3A4E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6" w:type="dxa"/>
          </w:tcPr>
          <w:p w:rsidR="00BC4D28" w:rsidRDefault="00BC4D28" w:rsidP="005F0EE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Dott.ssa Denise </w:t>
            </w:r>
            <w:proofErr w:type="spellStart"/>
            <w:r>
              <w:rPr>
                <w:rFonts w:cstheme="minorHAnsi"/>
                <w:sz w:val="16"/>
                <w:szCs w:val="16"/>
              </w:rPr>
              <w:t>Brianda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 </w:t>
            </w:r>
          </w:p>
          <w:p w:rsidR="00BC4D28" w:rsidRPr="00B24E68" w:rsidRDefault="00BC4D28" w:rsidP="005F0EE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  <w:p w:rsidR="00BC4D28" w:rsidRPr="00D805DE" w:rsidRDefault="00BC4D28" w:rsidP="007D47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BC4D28" w:rsidRPr="0045307F" w:rsidRDefault="00BC4D28" w:rsidP="00EE20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22" w:type="dxa"/>
          </w:tcPr>
          <w:p w:rsidR="00BC4D28" w:rsidRPr="0045307F" w:rsidRDefault="00BC4D28" w:rsidP="007B3A4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Art. 50 D. </w:t>
            </w:r>
            <w:proofErr w:type="spellStart"/>
            <w:r>
              <w:rPr>
                <w:rFonts w:cstheme="minorHAnsi"/>
                <w:sz w:val="16"/>
                <w:szCs w:val="16"/>
              </w:rPr>
              <w:t>Lgs</w:t>
            </w:r>
            <w:proofErr w:type="spellEnd"/>
            <w:r>
              <w:rPr>
                <w:rFonts w:cstheme="minorHAnsi"/>
                <w:sz w:val="16"/>
                <w:szCs w:val="16"/>
              </w:rPr>
              <w:t>. 267/2000</w:t>
            </w:r>
          </w:p>
        </w:tc>
        <w:tc>
          <w:tcPr>
            <w:tcW w:w="1247" w:type="dxa"/>
          </w:tcPr>
          <w:p w:rsidR="00BC4D28" w:rsidRPr="0045307F" w:rsidRDefault="00BC4D28" w:rsidP="007B3A4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Sindaco</w:t>
            </w:r>
          </w:p>
        </w:tc>
        <w:tc>
          <w:tcPr>
            <w:tcW w:w="1518" w:type="dxa"/>
          </w:tcPr>
          <w:p w:rsidR="00BC4D28" w:rsidRPr="0045307F" w:rsidRDefault="00BC4D28" w:rsidP="00EE208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Notifica, Pubblicazione su Albo Pretorio</w:t>
            </w:r>
          </w:p>
        </w:tc>
        <w:tc>
          <w:tcPr>
            <w:tcW w:w="2183" w:type="dxa"/>
          </w:tcPr>
          <w:p w:rsidR="00BC4D28" w:rsidRDefault="00BC4D28">
            <w:r w:rsidRPr="007F14A2">
              <w:rPr>
                <w:rFonts w:cstheme="minorHAnsi"/>
                <w:sz w:val="16"/>
                <w:szCs w:val="16"/>
              </w:rPr>
              <w:t xml:space="preserve">Segretario Comunale Dott.ssa Nadia </w:t>
            </w:r>
            <w:proofErr w:type="spellStart"/>
            <w:r w:rsidRPr="007F14A2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7F14A2">
              <w:rPr>
                <w:rFonts w:cstheme="minorHAnsi"/>
                <w:sz w:val="16"/>
                <w:szCs w:val="16"/>
              </w:rPr>
              <w:t xml:space="preserve"> </w:t>
            </w:r>
            <w:hyperlink r:id="rId15" w:history="1">
              <w:r w:rsidRPr="007F14A2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BC4D28" w:rsidRPr="0045307F" w:rsidTr="0086412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9"/>
          <w:jc w:val="center"/>
        </w:trPr>
        <w:tc>
          <w:tcPr>
            <w:tcW w:w="1519" w:type="dxa"/>
          </w:tcPr>
          <w:p w:rsidR="00BC4D28" w:rsidRPr="0045307F" w:rsidRDefault="00BC4D2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Liquidazione gettoni di presenza Consiglieri comunali</w:t>
            </w:r>
          </w:p>
        </w:tc>
        <w:tc>
          <w:tcPr>
            <w:tcW w:w="1300" w:type="dxa"/>
          </w:tcPr>
          <w:p w:rsidR="00BC4D28" w:rsidRDefault="00BC4D28" w:rsidP="0086412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31526">
              <w:rPr>
                <w:rFonts w:cstheme="minorHAnsi"/>
                <w:sz w:val="16"/>
                <w:szCs w:val="16"/>
              </w:rPr>
              <w:t>Ufficio Segreteria</w:t>
            </w:r>
          </w:p>
          <w:p w:rsidR="00BC4D28" w:rsidRDefault="00BC4D28" w:rsidP="00864124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BC4D28" w:rsidRDefault="00BC4D28" w:rsidP="00864124">
            <w:pPr>
              <w:jc w:val="center"/>
            </w:pPr>
            <w:r>
              <w:rPr>
                <w:rFonts w:cstheme="minorHAnsi"/>
                <w:sz w:val="16"/>
                <w:szCs w:val="16"/>
              </w:rPr>
              <w:t>D’Ufficio</w:t>
            </w:r>
          </w:p>
        </w:tc>
        <w:tc>
          <w:tcPr>
            <w:tcW w:w="2410" w:type="dxa"/>
          </w:tcPr>
          <w:p w:rsidR="00BC4D28" w:rsidRDefault="00BC4D28" w:rsidP="00A77139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Luisella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Atzeni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/Denise </w:t>
            </w:r>
            <w:proofErr w:type="spellStart"/>
            <w:r>
              <w:rPr>
                <w:rFonts w:cstheme="minorHAnsi"/>
                <w:sz w:val="16"/>
                <w:szCs w:val="16"/>
              </w:rPr>
              <w:t>Brianda</w:t>
            </w:r>
            <w:proofErr w:type="spellEnd"/>
          </w:p>
          <w:p w:rsidR="00BC4D28" w:rsidRDefault="00BC4D28" w:rsidP="00A77139">
            <w:pPr>
              <w:rPr>
                <w:rFonts w:cstheme="minorHAnsi"/>
                <w:sz w:val="16"/>
                <w:szCs w:val="16"/>
              </w:rPr>
            </w:pPr>
            <w:hyperlink r:id="rId16" w:history="1">
              <w:r w:rsidRPr="00756D92">
                <w:rPr>
                  <w:rStyle w:val="Collegamentoipertestuale"/>
                  <w:rFonts w:cstheme="minorHAnsi"/>
                  <w:sz w:val="16"/>
                  <w:szCs w:val="16"/>
                </w:rPr>
                <w:t>affari.generali@comune.telti.ot.it</w:t>
              </w:r>
            </w:hyperlink>
          </w:p>
          <w:p w:rsidR="00BC4D28" w:rsidRDefault="00BC4D28" w:rsidP="000177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0789/1712927</w:t>
            </w:r>
          </w:p>
          <w:p w:rsidR="00BC4D28" w:rsidRPr="00B24E68" w:rsidRDefault="00BC4D28" w:rsidP="000177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  <w:p w:rsidR="00BC4D28" w:rsidRDefault="00BC4D28" w:rsidP="00426710">
            <w:pPr>
              <w:rPr>
                <w:rFonts w:cstheme="minorHAnsi"/>
                <w:sz w:val="16"/>
                <w:szCs w:val="16"/>
              </w:rPr>
            </w:pPr>
          </w:p>
          <w:p w:rsidR="00BC4D28" w:rsidRPr="00B24E68" w:rsidRDefault="00BC4D28" w:rsidP="00426710">
            <w:pPr>
              <w:rPr>
                <w:rFonts w:cstheme="minorHAnsi"/>
                <w:sz w:val="16"/>
                <w:szCs w:val="16"/>
              </w:rPr>
            </w:pPr>
          </w:p>
          <w:p w:rsidR="00BC4D28" w:rsidRPr="0045307F" w:rsidRDefault="00BC4D28" w:rsidP="00426710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6" w:type="dxa"/>
          </w:tcPr>
          <w:p w:rsidR="00BC4D28" w:rsidRDefault="00BC4D28" w:rsidP="005F0EE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 xml:space="preserve">Dott.ssa Denise </w:t>
            </w:r>
            <w:proofErr w:type="spellStart"/>
            <w:r>
              <w:rPr>
                <w:rFonts w:cstheme="minorHAnsi"/>
                <w:sz w:val="16"/>
                <w:szCs w:val="16"/>
              </w:rPr>
              <w:t>Brianda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 </w:t>
            </w:r>
          </w:p>
          <w:p w:rsidR="00BC4D28" w:rsidRPr="00B24E68" w:rsidRDefault="00BC4D28" w:rsidP="005F0EE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  <w:p w:rsidR="00BC4D28" w:rsidRPr="0045307F" w:rsidRDefault="00BC4D28" w:rsidP="0001773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BC4D28" w:rsidRPr="0045307F" w:rsidRDefault="00BC4D2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Cadenza annuale</w:t>
            </w:r>
          </w:p>
        </w:tc>
        <w:tc>
          <w:tcPr>
            <w:tcW w:w="1222" w:type="dxa"/>
          </w:tcPr>
          <w:p w:rsidR="00BC4D28" w:rsidRPr="00965EAC" w:rsidRDefault="00BC4D28" w:rsidP="00965EA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Art. 82 D. </w:t>
            </w:r>
            <w:proofErr w:type="spellStart"/>
            <w:r>
              <w:rPr>
                <w:rFonts w:cstheme="minorHAnsi"/>
                <w:sz w:val="16"/>
                <w:szCs w:val="16"/>
              </w:rPr>
              <w:t>Lgs</w:t>
            </w:r>
            <w:proofErr w:type="spellEnd"/>
            <w:r>
              <w:rPr>
                <w:rFonts w:cstheme="minorHAnsi"/>
                <w:sz w:val="16"/>
                <w:szCs w:val="16"/>
              </w:rPr>
              <w:t>. n. 267/2000</w:t>
            </w:r>
          </w:p>
          <w:p w:rsidR="00BC4D28" w:rsidRPr="00965EAC" w:rsidRDefault="00BC4D2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7" w:type="dxa"/>
          </w:tcPr>
          <w:p w:rsidR="00BC4D28" w:rsidRDefault="00BC4D28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Consiglieri Comunali</w:t>
            </w:r>
          </w:p>
          <w:p w:rsidR="00BC4D28" w:rsidRPr="0045307F" w:rsidRDefault="00BC4D28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Ufficio Ragioneria</w:t>
            </w:r>
          </w:p>
        </w:tc>
        <w:tc>
          <w:tcPr>
            <w:tcW w:w="1518" w:type="dxa"/>
          </w:tcPr>
          <w:p w:rsidR="00BC4D28" w:rsidRPr="0045307F" w:rsidRDefault="00BC4D28" w:rsidP="0008621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3" w:type="dxa"/>
          </w:tcPr>
          <w:p w:rsidR="00BC4D28" w:rsidRDefault="00BC4D28">
            <w:r w:rsidRPr="007F14A2">
              <w:rPr>
                <w:rFonts w:cstheme="minorHAnsi"/>
                <w:sz w:val="16"/>
                <w:szCs w:val="16"/>
              </w:rPr>
              <w:t xml:space="preserve">Segretario Comunale Dott.ssa Nadia </w:t>
            </w:r>
            <w:proofErr w:type="spellStart"/>
            <w:r w:rsidRPr="007F14A2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7F14A2">
              <w:rPr>
                <w:rFonts w:cstheme="minorHAnsi"/>
                <w:sz w:val="16"/>
                <w:szCs w:val="16"/>
              </w:rPr>
              <w:t xml:space="preserve"> </w:t>
            </w:r>
            <w:hyperlink r:id="rId17" w:history="1">
              <w:r w:rsidRPr="007F14A2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BC4D28" w:rsidRPr="0045307F" w:rsidTr="0086412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1"/>
          <w:jc w:val="center"/>
        </w:trPr>
        <w:tc>
          <w:tcPr>
            <w:tcW w:w="1519" w:type="dxa"/>
          </w:tcPr>
          <w:p w:rsidR="00BC4D28" w:rsidRPr="0045307F" w:rsidRDefault="00BC4D28" w:rsidP="003029D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Diritto di accesso agli e documenti amministrativi</w:t>
            </w:r>
          </w:p>
        </w:tc>
        <w:tc>
          <w:tcPr>
            <w:tcW w:w="1300" w:type="dxa"/>
          </w:tcPr>
          <w:p w:rsidR="00BC4D28" w:rsidRDefault="00BC4D28" w:rsidP="00A7713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31526">
              <w:rPr>
                <w:rFonts w:cstheme="minorHAnsi"/>
                <w:sz w:val="16"/>
                <w:szCs w:val="16"/>
              </w:rPr>
              <w:t>Ufficio Segreteria</w:t>
            </w:r>
          </w:p>
          <w:p w:rsidR="00BC4D28" w:rsidRDefault="00BC4D28" w:rsidP="00A77139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BC4D28" w:rsidRPr="0045307F" w:rsidRDefault="00BC4D28" w:rsidP="00A7713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 parte</w:t>
            </w:r>
          </w:p>
        </w:tc>
        <w:tc>
          <w:tcPr>
            <w:tcW w:w="2410" w:type="dxa"/>
          </w:tcPr>
          <w:p w:rsidR="00BC4D28" w:rsidRDefault="00BC4D28" w:rsidP="00A51C8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Dott.ssa Nadia </w:t>
            </w:r>
            <w:proofErr w:type="spellStart"/>
            <w:r>
              <w:rPr>
                <w:rFonts w:cstheme="minorHAnsi"/>
                <w:sz w:val="16"/>
                <w:szCs w:val="16"/>
              </w:rPr>
              <w:t>Fais</w:t>
            </w:r>
            <w:proofErr w:type="spellEnd"/>
          </w:p>
          <w:p w:rsidR="00BC4D28" w:rsidRDefault="00BC4D28" w:rsidP="00A77139">
            <w:pPr>
              <w:rPr>
                <w:rFonts w:cstheme="minorHAnsi"/>
                <w:sz w:val="16"/>
                <w:szCs w:val="16"/>
              </w:rPr>
            </w:pPr>
            <w:hyperlink r:id="rId18" w:history="1">
              <w:r w:rsidRPr="00756D92">
                <w:rPr>
                  <w:rStyle w:val="Collegamentoipertestuale"/>
                  <w:rFonts w:cstheme="minorHAnsi"/>
                  <w:sz w:val="16"/>
                  <w:szCs w:val="16"/>
                </w:rPr>
                <w:t>affari.generali@comune.telti.ot.it</w:t>
              </w:r>
            </w:hyperlink>
          </w:p>
          <w:p w:rsidR="00BC4D28" w:rsidRDefault="00BC4D28" w:rsidP="000177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0789/1712927</w:t>
            </w:r>
          </w:p>
          <w:p w:rsidR="00BC4D28" w:rsidRPr="00B24E68" w:rsidRDefault="00BC4D28" w:rsidP="000177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  <w:p w:rsidR="00BC4D28" w:rsidRPr="0045307F" w:rsidRDefault="00BC4D28" w:rsidP="007B5BCD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6" w:type="dxa"/>
          </w:tcPr>
          <w:p w:rsidR="00BC4D28" w:rsidRDefault="00BC4D28" w:rsidP="005F0EE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Dott.ssa Denise </w:t>
            </w:r>
            <w:proofErr w:type="spellStart"/>
            <w:r>
              <w:rPr>
                <w:rFonts w:cstheme="minorHAnsi"/>
                <w:sz w:val="16"/>
                <w:szCs w:val="16"/>
              </w:rPr>
              <w:t>Brianda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 </w:t>
            </w:r>
          </w:p>
          <w:p w:rsidR="00BC4D28" w:rsidRPr="00B24E68" w:rsidRDefault="00BC4D28" w:rsidP="005F0EE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  <w:p w:rsidR="00BC4D28" w:rsidRPr="0045307F" w:rsidRDefault="00BC4D28" w:rsidP="0001773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BC4D28" w:rsidRPr="0045307F" w:rsidRDefault="00BC4D2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30 gg. dalla presentazione dell’istanza </w:t>
            </w:r>
          </w:p>
        </w:tc>
        <w:tc>
          <w:tcPr>
            <w:tcW w:w="1222" w:type="dxa"/>
          </w:tcPr>
          <w:p w:rsidR="00BC4D28" w:rsidRPr="00843DC6" w:rsidRDefault="00BC4D28">
            <w:pPr>
              <w:rPr>
                <w:rFonts w:cstheme="minorHAnsi"/>
                <w:sz w:val="16"/>
                <w:szCs w:val="16"/>
              </w:rPr>
            </w:pPr>
            <w:r w:rsidRPr="00843DC6">
              <w:rPr>
                <w:rFonts w:cstheme="minorHAnsi"/>
                <w:sz w:val="16"/>
                <w:szCs w:val="16"/>
              </w:rPr>
              <w:t xml:space="preserve">Legge n. 241/1990 </w:t>
            </w:r>
          </w:p>
          <w:p w:rsidR="00BC4D28" w:rsidRPr="00843DC6" w:rsidRDefault="00BC4D28">
            <w:pPr>
              <w:rPr>
                <w:rFonts w:cstheme="minorHAnsi"/>
                <w:sz w:val="16"/>
                <w:szCs w:val="16"/>
              </w:rPr>
            </w:pPr>
            <w:r w:rsidRPr="00843DC6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BC4D28" w:rsidRPr="0045307F" w:rsidRDefault="00BC4D28">
            <w:pPr>
              <w:rPr>
                <w:rFonts w:cstheme="minorHAnsi"/>
                <w:sz w:val="16"/>
                <w:szCs w:val="16"/>
              </w:rPr>
            </w:pPr>
            <w:r w:rsidRPr="00843DC6">
              <w:rPr>
                <w:rFonts w:cstheme="minorHAnsi"/>
                <w:sz w:val="16"/>
                <w:szCs w:val="16"/>
              </w:rPr>
              <w:t>Artt. 8 e 9 Regolamento comunale</w:t>
            </w:r>
            <w:r>
              <w:rPr>
                <w:rFonts w:cstheme="minorHAnsi"/>
                <w:sz w:val="16"/>
                <w:szCs w:val="16"/>
              </w:rPr>
              <w:t xml:space="preserve"> per l’accesso ai documenti amministrativi</w:t>
            </w:r>
          </w:p>
        </w:tc>
        <w:tc>
          <w:tcPr>
            <w:tcW w:w="1247" w:type="dxa"/>
          </w:tcPr>
          <w:p w:rsidR="00BC4D28" w:rsidRPr="0045307F" w:rsidRDefault="00BC4D2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18" w:type="dxa"/>
          </w:tcPr>
          <w:p w:rsidR="00BC4D28" w:rsidRPr="0045307F" w:rsidRDefault="00BC4D2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Consegna al richiedente di quanto richiesto</w:t>
            </w:r>
          </w:p>
        </w:tc>
        <w:tc>
          <w:tcPr>
            <w:tcW w:w="2183" w:type="dxa"/>
          </w:tcPr>
          <w:p w:rsidR="00BC4D28" w:rsidRDefault="00BC4D28">
            <w:r w:rsidRPr="007F14A2">
              <w:rPr>
                <w:rFonts w:cstheme="minorHAnsi"/>
                <w:sz w:val="16"/>
                <w:szCs w:val="16"/>
              </w:rPr>
              <w:t xml:space="preserve">Segretario Comunale Dott.ssa Nadia </w:t>
            </w:r>
            <w:proofErr w:type="spellStart"/>
            <w:r w:rsidRPr="007F14A2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7F14A2">
              <w:rPr>
                <w:rFonts w:cstheme="minorHAnsi"/>
                <w:sz w:val="16"/>
                <w:szCs w:val="16"/>
              </w:rPr>
              <w:t xml:space="preserve"> </w:t>
            </w:r>
            <w:hyperlink r:id="rId19" w:history="1">
              <w:r w:rsidRPr="007F14A2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BC4D28" w:rsidRPr="0045307F" w:rsidTr="0086412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1"/>
          <w:jc w:val="center"/>
        </w:trPr>
        <w:tc>
          <w:tcPr>
            <w:tcW w:w="1519" w:type="dxa"/>
          </w:tcPr>
          <w:p w:rsidR="00BC4D28" w:rsidRPr="0045307F" w:rsidRDefault="00BC4D28" w:rsidP="0042671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Accesso agli atti e documenti amministrativi da parte dei Consiglieri comunali</w:t>
            </w:r>
          </w:p>
        </w:tc>
        <w:tc>
          <w:tcPr>
            <w:tcW w:w="1300" w:type="dxa"/>
          </w:tcPr>
          <w:p w:rsidR="00BC4D28" w:rsidRDefault="00BC4D28" w:rsidP="004267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31526">
              <w:rPr>
                <w:rFonts w:cstheme="minorHAnsi"/>
                <w:sz w:val="16"/>
                <w:szCs w:val="16"/>
              </w:rPr>
              <w:t>Ufficio Segreteria</w:t>
            </w:r>
          </w:p>
          <w:p w:rsidR="00BC4D28" w:rsidRDefault="00BC4D28" w:rsidP="0042671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BC4D28" w:rsidRPr="0045307F" w:rsidRDefault="00BC4D28" w:rsidP="0042671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Di parte </w:t>
            </w:r>
          </w:p>
        </w:tc>
        <w:tc>
          <w:tcPr>
            <w:tcW w:w="2410" w:type="dxa"/>
          </w:tcPr>
          <w:p w:rsidR="00BC4D28" w:rsidRDefault="00BC4D28" w:rsidP="00A51C8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Dott.ssa Denise </w:t>
            </w:r>
            <w:proofErr w:type="spellStart"/>
            <w:r>
              <w:rPr>
                <w:rFonts w:cstheme="minorHAnsi"/>
                <w:sz w:val="16"/>
                <w:szCs w:val="16"/>
              </w:rPr>
              <w:t>Brianda</w:t>
            </w:r>
            <w:proofErr w:type="spellEnd"/>
          </w:p>
          <w:p w:rsidR="00BC4D28" w:rsidRDefault="00BC4D28" w:rsidP="00426710">
            <w:pPr>
              <w:rPr>
                <w:rFonts w:cstheme="minorHAnsi"/>
                <w:sz w:val="16"/>
                <w:szCs w:val="16"/>
              </w:rPr>
            </w:pPr>
            <w:hyperlink r:id="rId20" w:history="1">
              <w:r w:rsidRPr="00756D92">
                <w:rPr>
                  <w:rStyle w:val="Collegamentoipertestuale"/>
                  <w:rFonts w:cstheme="minorHAnsi"/>
                  <w:sz w:val="16"/>
                  <w:szCs w:val="16"/>
                </w:rPr>
                <w:t>affari.generali@comune.telti.ot.it</w:t>
              </w:r>
            </w:hyperlink>
          </w:p>
          <w:p w:rsidR="00BC4D28" w:rsidRPr="00B24E68" w:rsidRDefault="00BC4D28" w:rsidP="000177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  <w:p w:rsidR="00BC4D28" w:rsidRPr="0045307F" w:rsidRDefault="00BC4D28" w:rsidP="00426710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6" w:type="dxa"/>
          </w:tcPr>
          <w:p w:rsidR="00BC4D28" w:rsidRDefault="00BC4D28" w:rsidP="005F0EE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Dott.ssa Denise </w:t>
            </w:r>
            <w:proofErr w:type="spellStart"/>
            <w:r>
              <w:rPr>
                <w:rFonts w:cstheme="minorHAnsi"/>
                <w:sz w:val="16"/>
                <w:szCs w:val="16"/>
              </w:rPr>
              <w:t>Brianda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 </w:t>
            </w:r>
          </w:p>
          <w:p w:rsidR="00BC4D28" w:rsidRPr="00B24E68" w:rsidRDefault="00BC4D28" w:rsidP="005F0EE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  <w:p w:rsidR="00BC4D28" w:rsidRPr="0045307F" w:rsidRDefault="00BC4D28" w:rsidP="0001773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BC4D28" w:rsidRDefault="00BC4D28" w:rsidP="0042671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Entro 3 gg. dalla richiesta per un solo atto</w:t>
            </w:r>
          </w:p>
          <w:p w:rsidR="00BC4D28" w:rsidRPr="0045307F" w:rsidRDefault="00BC4D28" w:rsidP="00BD0DC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Entro 30 gg. dalla presentazione della richiesta per più atti </w:t>
            </w:r>
          </w:p>
        </w:tc>
        <w:tc>
          <w:tcPr>
            <w:tcW w:w="1222" w:type="dxa"/>
          </w:tcPr>
          <w:p w:rsidR="00BC4D28" w:rsidRDefault="00BC4D28" w:rsidP="0042671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Artt. 26 e 27 del Regolamento Comunale sul funzionamento del Consiglio Comunale.</w:t>
            </w:r>
          </w:p>
          <w:p w:rsidR="00BC4D28" w:rsidRPr="0045307F" w:rsidRDefault="00BC4D28" w:rsidP="004267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7" w:type="dxa"/>
          </w:tcPr>
          <w:p w:rsidR="00BC4D28" w:rsidRPr="00AD7D03" w:rsidRDefault="00BC4D28" w:rsidP="004267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18" w:type="dxa"/>
          </w:tcPr>
          <w:p w:rsidR="00BC4D28" w:rsidRPr="0045307F" w:rsidRDefault="00BC4D28" w:rsidP="0042671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Consegna al richiedente di quanto richiesto</w:t>
            </w:r>
          </w:p>
        </w:tc>
        <w:tc>
          <w:tcPr>
            <w:tcW w:w="2183" w:type="dxa"/>
          </w:tcPr>
          <w:p w:rsidR="00BC4D28" w:rsidRDefault="00BC4D28">
            <w:r w:rsidRPr="007F14A2">
              <w:rPr>
                <w:rFonts w:cstheme="minorHAnsi"/>
                <w:sz w:val="16"/>
                <w:szCs w:val="16"/>
              </w:rPr>
              <w:t xml:space="preserve">Segretario Comunale Dott.ssa Nadia </w:t>
            </w:r>
            <w:proofErr w:type="spellStart"/>
            <w:r w:rsidRPr="007F14A2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7F14A2">
              <w:rPr>
                <w:rFonts w:cstheme="minorHAnsi"/>
                <w:sz w:val="16"/>
                <w:szCs w:val="16"/>
              </w:rPr>
              <w:t xml:space="preserve"> </w:t>
            </w:r>
            <w:hyperlink r:id="rId21" w:history="1">
              <w:r w:rsidRPr="007F14A2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BC4D28" w:rsidRPr="0045307F" w:rsidTr="0086412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83"/>
          <w:jc w:val="center"/>
        </w:trPr>
        <w:tc>
          <w:tcPr>
            <w:tcW w:w="1519" w:type="dxa"/>
          </w:tcPr>
          <w:p w:rsidR="00BC4D28" w:rsidRPr="00EE2088" w:rsidRDefault="00BC4D28" w:rsidP="00CC27A8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414EA5">
              <w:rPr>
                <w:rFonts w:cstheme="minorHAnsi"/>
                <w:sz w:val="16"/>
                <w:szCs w:val="16"/>
              </w:rPr>
              <w:t xml:space="preserve">Pubblicità, Trasparenza, diffusione informazioni da parte </w:t>
            </w:r>
            <w:r>
              <w:rPr>
                <w:rFonts w:cstheme="minorHAnsi"/>
                <w:sz w:val="16"/>
                <w:szCs w:val="16"/>
              </w:rPr>
              <w:t xml:space="preserve">delle </w:t>
            </w:r>
            <w:r w:rsidRPr="00414EA5">
              <w:rPr>
                <w:rFonts w:cstheme="minorHAnsi"/>
                <w:sz w:val="16"/>
                <w:szCs w:val="16"/>
              </w:rPr>
              <w:t xml:space="preserve">pubbliche amministrazioni sul sito istituzionale per la parte di competenza del Settore </w:t>
            </w:r>
            <w:proofErr w:type="spellStart"/>
            <w:r w:rsidRPr="00414EA5">
              <w:rPr>
                <w:rFonts w:cstheme="minorHAnsi"/>
                <w:sz w:val="16"/>
                <w:szCs w:val="16"/>
              </w:rPr>
              <w:t>AA.GG</w:t>
            </w:r>
            <w:proofErr w:type="spellEnd"/>
            <w:r w:rsidRPr="00414EA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300" w:type="dxa"/>
          </w:tcPr>
          <w:p w:rsidR="00BC4D28" w:rsidRDefault="00BC4D28" w:rsidP="007B3A4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31526">
              <w:rPr>
                <w:rFonts w:cstheme="minorHAnsi"/>
                <w:sz w:val="16"/>
                <w:szCs w:val="16"/>
              </w:rPr>
              <w:t>Ufficio Segreteria</w:t>
            </w:r>
          </w:p>
          <w:p w:rsidR="00BC4D28" w:rsidRDefault="00BC4D28" w:rsidP="007B3A4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BC4D28" w:rsidRPr="0045307F" w:rsidRDefault="00BC4D28" w:rsidP="007B3A4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D’ufficio </w:t>
            </w:r>
          </w:p>
        </w:tc>
        <w:tc>
          <w:tcPr>
            <w:tcW w:w="2410" w:type="dxa"/>
          </w:tcPr>
          <w:p w:rsidR="00BC4D28" w:rsidRDefault="00BC4D28" w:rsidP="009E3BB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Dott.ssa Denise </w:t>
            </w:r>
            <w:proofErr w:type="spellStart"/>
            <w:r>
              <w:rPr>
                <w:rFonts w:cstheme="minorHAnsi"/>
                <w:sz w:val="16"/>
                <w:szCs w:val="16"/>
              </w:rPr>
              <w:t>Brianda</w:t>
            </w:r>
            <w:proofErr w:type="spellEnd"/>
          </w:p>
          <w:p w:rsidR="00BC4D28" w:rsidRDefault="00BC4D28" w:rsidP="009E3BB8">
            <w:pPr>
              <w:rPr>
                <w:rFonts w:cstheme="minorHAnsi"/>
                <w:sz w:val="16"/>
                <w:szCs w:val="16"/>
              </w:rPr>
            </w:pPr>
            <w:hyperlink r:id="rId22" w:history="1">
              <w:r w:rsidRPr="00756D92">
                <w:rPr>
                  <w:rStyle w:val="Collegamentoipertestuale"/>
                  <w:rFonts w:cstheme="minorHAnsi"/>
                  <w:sz w:val="16"/>
                  <w:szCs w:val="16"/>
                </w:rPr>
                <w:t>affari.generali@comune.telti.ot.it</w:t>
              </w:r>
            </w:hyperlink>
          </w:p>
          <w:p w:rsidR="00BC4D28" w:rsidRPr="00B24E68" w:rsidRDefault="00BC4D28" w:rsidP="009E3BB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  <w:p w:rsidR="00BC4D28" w:rsidRPr="00B24E68" w:rsidRDefault="00BC4D28" w:rsidP="007B3A4E">
            <w:pPr>
              <w:rPr>
                <w:rFonts w:cstheme="minorHAnsi"/>
                <w:sz w:val="16"/>
                <w:szCs w:val="16"/>
              </w:rPr>
            </w:pPr>
          </w:p>
          <w:p w:rsidR="00BC4D28" w:rsidRPr="0045307F" w:rsidRDefault="00BC4D28" w:rsidP="007B3A4E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6" w:type="dxa"/>
          </w:tcPr>
          <w:p w:rsidR="00BC4D28" w:rsidRDefault="00BC4D28" w:rsidP="005F0EE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Dott.ssa Denise </w:t>
            </w:r>
            <w:proofErr w:type="spellStart"/>
            <w:r>
              <w:rPr>
                <w:rFonts w:cstheme="minorHAnsi"/>
                <w:sz w:val="16"/>
                <w:szCs w:val="16"/>
              </w:rPr>
              <w:t>Brianda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 </w:t>
            </w:r>
          </w:p>
          <w:p w:rsidR="00BC4D28" w:rsidRPr="00B24E68" w:rsidRDefault="00BC4D28" w:rsidP="005F0EE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  <w:p w:rsidR="00BC4D28" w:rsidRPr="0045307F" w:rsidRDefault="00BC4D28" w:rsidP="0001773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BC4D28" w:rsidRPr="0045307F" w:rsidRDefault="00BC4D28" w:rsidP="007B3A4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22" w:type="dxa"/>
          </w:tcPr>
          <w:p w:rsidR="00BC4D28" w:rsidRPr="00CC27A8" w:rsidRDefault="00BC4D28" w:rsidP="007B3A4E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C27A8">
              <w:rPr>
                <w:rFonts w:cstheme="minorHAnsi"/>
                <w:sz w:val="16"/>
                <w:szCs w:val="16"/>
                <w:lang w:val="en-US"/>
              </w:rPr>
              <w:t xml:space="preserve">Art. 54 del D. </w:t>
            </w:r>
            <w:proofErr w:type="spellStart"/>
            <w:r w:rsidRPr="00CC27A8">
              <w:rPr>
                <w:rFonts w:cstheme="minorHAnsi"/>
                <w:sz w:val="16"/>
                <w:szCs w:val="16"/>
                <w:lang w:val="en-US"/>
              </w:rPr>
              <w:t>Lgs</w:t>
            </w:r>
            <w:proofErr w:type="spellEnd"/>
            <w:r w:rsidRPr="00CC27A8">
              <w:rPr>
                <w:rFonts w:cstheme="minorHAnsi"/>
                <w:sz w:val="16"/>
                <w:szCs w:val="16"/>
                <w:lang w:val="en-US"/>
              </w:rPr>
              <w:t xml:space="preserve">. n. </w:t>
            </w:r>
            <w:r>
              <w:rPr>
                <w:rFonts w:cstheme="minorHAnsi"/>
                <w:sz w:val="16"/>
                <w:szCs w:val="16"/>
                <w:lang w:val="en-US"/>
              </w:rPr>
              <w:t>82/2005</w:t>
            </w:r>
          </w:p>
        </w:tc>
        <w:tc>
          <w:tcPr>
            <w:tcW w:w="1247" w:type="dxa"/>
          </w:tcPr>
          <w:p w:rsidR="00BC4D28" w:rsidRPr="00CC27A8" w:rsidRDefault="00BC4D28" w:rsidP="007B3A4E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518" w:type="dxa"/>
          </w:tcPr>
          <w:p w:rsidR="00BC4D28" w:rsidRPr="00495465" w:rsidRDefault="00BC4D28" w:rsidP="007B3A4E">
            <w:pPr>
              <w:rPr>
                <w:rFonts w:cstheme="minorHAnsi"/>
                <w:sz w:val="16"/>
                <w:szCs w:val="16"/>
              </w:rPr>
            </w:pPr>
            <w:r w:rsidRPr="00495465">
              <w:rPr>
                <w:rFonts w:cstheme="minorHAnsi"/>
                <w:sz w:val="16"/>
                <w:szCs w:val="16"/>
              </w:rPr>
              <w:t>Pubblicazioni  sul sito web</w:t>
            </w:r>
            <w:r>
              <w:rPr>
                <w:rFonts w:cstheme="minorHAnsi"/>
                <w:sz w:val="16"/>
                <w:szCs w:val="16"/>
              </w:rPr>
              <w:t xml:space="preserve"> com</w:t>
            </w:r>
            <w:r w:rsidRPr="00495465">
              <w:rPr>
                <w:rFonts w:cstheme="minorHAnsi"/>
                <w:sz w:val="16"/>
                <w:szCs w:val="16"/>
              </w:rPr>
              <w:t>unale</w:t>
            </w:r>
          </w:p>
        </w:tc>
        <w:tc>
          <w:tcPr>
            <w:tcW w:w="2183" w:type="dxa"/>
          </w:tcPr>
          <w:p w:rsidR="00BC4D28" w:rsidRDefault="00BC4D28">
            <w:r w:rsidRPr="007F14A2">
              <w:rPr>
                <w:rFonts w:cstheme="minorHAnsi"/>
                <w:sz w:val="16"/>
                <w:szCs w:val="16"/>
              </w:rPr>
              <w:t xml:space="preserve">Segretario Comunale Dott.ssa Nadia </w:t>
            </w:r>
            <w:proofErr w:type="spellStart"/>
            <w:r w:rsidRPr="007F14A2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7F14A2">
              <w:rPr>
                <w:rFonts w:cstheme="minorHAnsi"/>
                <w:sz w:val="16"/>
                <w:szCs w:val="16"/>
              </w:rPr>
              <w:t xml:space="preserve"> </w:t>
            </w:r>
            <w:hyperlink r:id="rId23" w:history="1">
              <w:r w:rsidRPr="007F14A2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BC4D28" w:rsidRPr="0045307F" w:rsidTr="0086412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83"/>
          <w:jc w:val="center"/>
        </w:trPr>
        <w:tc>
          <w:tcPr>
            <w:tcW w:w="1519" w:type="dxa"/>
          </w:tcPr>
          <w:p w:rsidR="00BC4D28" w:rsidRPr="0045307F" w:rsidRDefault="00BC4D28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Protocollazione atti</w:t>
            </w:r>
          </w:p>
        </w:tc>
        <w:tc>
          <w:tcPr>
            <w:tcW w:w="1300" w:type="dxa"/>
          </w:tcPr>
          <w:p w:rsidR="00BC4D28" w:rsidRDefault="00BC4D28" w:rsidP="007B5B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Ufficio protocollo</w:t>
            </w:r>
          </w:p>
          <w:p w:rsidR="00BC4D28" w:rsidRDefault="00BC4D28" w:rsidP="007B5BC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BC4D28" w:rsidRPr="0045307F" w:rsidRDefault="00BC4D28" w:rsidP="007B5B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 parte</w:t>
            </w:r>
          </w:p>
        </w:tc>
        <w:tc>
          <w:tcPr>
            <w:tcW w:w="2410" w:type="dxa"/>
          </w:tcPr>
          <w:p w:rsidR="00BC4D28" w:rsidRDefault="00BC4D28" w:rsidP="00BC4D2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Stefania </w:t>
            </w:r>
            <w:proofErr w:type="spellStart"/>
            <w:r>
              <w:rPr>
                <w:rFonts w:cstheme="minorHAnsi"/>
                <w:sz w:val="16"/>
                <w:szCs w:val="16"/>
              </w:rPr>
              <w:t>Canu</w:t>
            </w:r>
            <w:proofErr w:type="spellEnd"/>
          </w:p>
          <w:p w:rsidR="00BC4D28" w:rsidRDefault="00BC4D28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 altro dipendente addetto alla Segreteria</w:t>
            </w:r>
          </w:p>
          <w:p w:rsidR="00BC4D28" w:rsidRDefault="00BC4D28" w:rsidP="003029DA">
            <w:hyperlink r:id="rId24" w:history="1">
              <w:r w:rsidRPr="004B300F">
                <w:rPr>
                  <w:rStyle w:val="Collegamentoipertestuale"/>
                  <w:rFonts w:cstheme="minorHAnsi"/>
                  <w:sz w:val="16"/>
                  <w:szCs w:val="16"/>
                </w:rPr>
                <w:t>protocollo@comune.telti.ot.it</w:t>
              </w:r>
            </w:hyperlink>
          </w:p>
          <w:p w:rsidR="00BC4D28" w:rsidRDefault="00BC4D28" w:rsidP="004D0709">
            <w:pPr>
              <w:rPr>
                <w:rFonts w:cstheme="minorHAnsi"/>
                <w:sz w:val="16"/>
                <w:szCs w:val="16"/>
              </w:rPr>
            </w:pPr>
            <w:hyperlink r:id="rId25" w:history="1">
              <w:r w:rsidRPr="00756D92">
                <w:rPr>
                  <w:rStyle w:val="Collegamentoipertestuale"/>
                  <w:rFonts w:cstheme="minorHAnsi"/>
                  <w:sz w:val="16"/>
                  <w:szCs w:val="16"/>
                </w:rPr>
                <w:t>affari.generali@comune.telti.ot.it</w:t>
              </w:r>
            </w:hyperlink>
          </w:p>
          <w:p w:rsidR="00BC4D28" w:rsidRDefault="00BC4D28" w:rsidP="003029DA">
            <w:pPr>
              <w:rPr>
                <w:rFonts w:cstheme="minorHAnsi"/>
                <w:sz w:val="16"/>
                <w:szCs w:val="16"/>
              </w:rPr>
            </w:pPr>
          </w:p>
          <w:p w:rsidR="00BC4D28" w:rsidRPr="00B24E68" w:rsidRDefault="00BC4D28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0789/1712909</w:t>
            </w:r>
          </w:p>
          <w:p w:rsidR="00BC4D28" w:rsidRPr="0045307F" w:rsidRDefault="00BC4D28" w:rsidP="007B5BCD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6" w:type="dxa"/>
          </w:tcPr>
          <w:p w:rsidR="00BC4D28" w:rsidRDefault="00BC4D28" w:rsidP="005F0EE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Dott.ssa Denise </w:t>
            </w:r>
            <w:proofErr w:type="spellStart"/>
            <w:r>
              <w:rPr>
                <w:rFonts w:cstheme="minorHAnsi"/>
                <w:sz w:val="16"/>
                <w:szCs w:val="16"/>
              </w:rPr>
              <w:t>Brianda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 </w:t>
            </w:r>
          </w:p>
          <w:p w:rsidR="00BC4D28" w:rsidRPr="00B24E68" w:rsidRDefault="00BC4D28" w:rsidP="005F0EE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  <w:p w:rsidR="00BC4D28" w:rsidRPr="0045307F" w:rsidRDefault="00BC4D28" w:rsidP="0001773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BC4D28" w:rsidRPr="0045307F" w:rsidRDefault="00BC4D28" w:rsidP="00965EA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Entro il termine della giornata lavorativa</w:t>
            </w:r>
          </w:p>
        </w:tc>
        <w:tc>
          <w:tcPr>
            <w:tcW w:w="1222" w:type="dxa"/>
          </w:tcPr>
          <w:p w:rsidR="00BC4D28" w:rsidRPr="0045307F" w:rsidRDefault="00BC4D28" w:rsidP="007B5BC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7" w:type="dxa"/>
          </w:tcPr>
          <w:p w:rsidR="00BC4D28" w:rsidRPr="0045307F" w:rsidRDefault="00BC4D28" w:rsidP="00D3170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18" w:type="dxa"/>
          </w:tcPr>
          <w:p w:rsidR="00BC4D28" w:rsidRPr="0045307F" w:rsidRDefault="00BC4D28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Ricevuta</w:t>
            </w:r>
          </w:p>
        </w:tc>
        <w:tc>
          <w:tcPr>
            <w:tcW w:w="2183" w:type="dxa"/>
          </w:tcPr>
          <w:p w:rsidR="00BC4D28" w:rsidRDefault="00BC4D28">
            <w:r w:rsidRPr="007F14A2">
              <w:rPr>
                <w:rFonts w:cstheme="minorHAnsi"/>
                <w:sz w:val="16"/>
                <w:szCs w:val="16"/>
              </w:rPr>
              <w:t xml:space="preserve">Segretario Comunale Dott.ssa Nadia </w:t>
            </w:r>
            <w:proofErr w:type="spellStart"/>
            <w:r w:rsidRPr="007F14A2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7F14A2">
              <w:rPr>
                <w:rFonts w:cstheme="minorHAnsi"/>
                <w:sz w:val="16"/>
                <w:szCs w:val="16"/>
              </w:rPr>
              <w:t xml:space="preserve"> </w:t>
            </w:r>
            <w:hyperlink r:id="rId26" w:history="1">
              <w:r w:rsidRPr="007F14A2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BC4D28" w:rsidRPr="0045307F" w:rsidTr="0086412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9"/>
          <w:jc w:val="center"/>
        </w:trPr>
        <w:tc>
          <w:tcPr>
            <w:tcW w:w="1519" w:type="dxa"/>
          </w:tcPr>
          <w:p w:rsidR="00BC4D28" w:rsidRPr="0045307F" w:rsidRDefault="00BC4D28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Pubblicazione atti Albo pretorio on </w:t>
            </w:r>
            <w:proofErr w:type="spellStart"/>
            <w:r>
              <w:rPr>
                <w:rFonts w:cstheme="minorHAnsi"/>
                <w:sz w:val="16"/>
                <w:szCs w:val="16"/>
              </w:rPr>
              <w:t>line</w:t>
            </w:r>
            <w:proofErr w:type="spellEnd"/>
          </w:p>
        </w:tc>
        <w:tc>
          <w:tcPr>
            <w:tcW w:w="1300" w:type="dxa"/>
          </w:tcPr>
          <w:p w:rsidR="00BC4D28" w:rsidRDefault="00BC4D28" w:rsidP="007B5B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Ufficio protocollo</w:t>
            </w:r>
          </w:p>
          <w:p w:rsidR="00BC4D28" w:rsidRDefault="00BC4D28" w:rsidP="007B5BC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BC4D28" w:rsidRDefault="00BC4D28" w:rsidP="007B5B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 parte</w:t>
            </w:r>
          </w:p>
          <w:p w:rsidR="00BC4D28" w:rsidRDefault="00BC4D28" w:rsidP="007B5BC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BC4D28" w:rsidRPr="0045307F" w:rsidRDefault="00BC4D28" w:rsidP="007B5B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D’Ufficio</w:t>
            </w:r>
          </w:p>
        </w:tc>
        <w:tc>
          <w:tcPr>
            <w:tcW w:w="2410" w:type="dxa"/>
          </w:tcPr>
          <w:p w:rsidR="00BC4D28" w:rsidRDefault="00BC4D28" w:rsidP="00BC4D2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Stefania </w:t>
            </w:r>
            <w:proofErr w:type="spellStart"/>
            <w:r>
              <w:rPr>
                <w:rFonts w:cstheme="minorHAnsi"/>
                <w:sz w:val="16"/>
                <w:szCs w:val="16"/>
              </w:rPr>
              <w:t>Canu</w:t>
            </w:r>
            <w:proofErr w:type="spellEnd"/>
          </w:p>
          <w:p w:rsidR="00BC4D28" w:rsidRDefault="00BC4D28" w:rsidP="00D84D2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 altro dipendente addetto alla Segreteria</w:t>
            </w:r>
          </w:p>
          <w:p w:rsidR="00BC4D28" w:rsidRDefault="00BC4D28" w:rsidP="004D0709">
            <w:hyperlink r:id="rId27" w:history="1">
              <w:r w:rsidRPr="004B300F">
                <w:rPr>
                  <w:rStyle w:val="Collegamentoipertestuale"/>
                  <w:rFonts w:cstheme="minorHAnsi"/>
                  <w:sz w:val="16"/>
                  <w:szCs w:val="16"/>
                </w:rPr>
                <w:t>protocollo@comune.telti.ot.it</w:t>
              </w:r>
            </w:hyperlink>
          </w:p>
          <w:p w:rsidR="00BC4D28" w:rsidRDefault="00BC4D28" w:rsidP="00D84D23">
            <w:pPr>
              <w:rPr>
                <w:rFonts w:cstheme="minorHAnsi"/>
                <w:sz w:val="16"/>
                <w:szCs w:val="16"/>
              </w:rPr>
            </w:pPr>
            <w:hyperlink r:id="rId28" w:history="1">
              <w:r w:rsidRPr="00756D92">
                <w:rPr>
                  <w:rStyle w:val="Collegamentoipertestuale"/>
                  <w:rFonts w:cstheme="minorHAnsi"/>
                  <w:sz w:val="16"/>
                  <w:szCs w:val="16"/>
                </w:rPr>
                <w:t>affari.generali@comune.telti.ot.it</w:t>
              </w:r>
            </w:hyperlink>
          </w:p>
          <w:p w:rsidR="00BC4D28" w:rsidRPr="00B24E68" w:rsidRDefault="00BC4D28" w:rsidP="007B5BCD">
            <w:pPr>
              <w:rPr>
                <w:rFonts w:cstheme="minorHAnsi"/>
                <w:sz w:val="16"/>
                <w:szCs w:val="16"/>
              </w:rPr>
            </w:pPr>
          </w:p>
          <w:p w:rsidR="00BC4D28" w:rsidRPr="00B24E68" w:rsidRDefault="00BC4D28" w:rsidP="000177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0789/1712909</w:t>
            </w:r>
          </w:p>
          <w:p w:rsidR="00BC4D28" w:rsidRPr="0045307F" w:rsidRDefault="00BC4D28" w:rsidP="007B5BCD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6" w:type="dxa"/>
          </w:tcPr>
          <w:p w:rsidR="00BC4D28" w:rsidRDefault="00BC4D28" w:rsidP="005F0EE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 xml:space="preserve">Dott.ssa Denise </w:t>
            </w:r>
            <w:proofErr w:type="spellStart"/>
            <w:r>
              <w:rPr>
                <w:rFonts w:cstheme="minorHAnsi"/>
                <w:sz w:val="16"/>
                <w:szCs w:val="16"/>
              </w:rPr>
              <w:t>Brianda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 </w:t>
            </w:r>
          </w:p>
          <w:p w:rsidR="00BC4D28" w:rsidRPr="00B24E68" w:rsidRDefault="00BC4D28" w:rsidP="005F0EE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  <w:p w:rsidR="00BC4D28" w:rsidRPr="0045307F" w:rsidRDefault="00BC4D28" w:rsidP="0001773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BC4D28" w:rsidRPr="0045307F" w:rsidRDefault="00BC4D28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Tempo reale o entro i tempi previsti nella richiesta </w:t>
            </w:r>
          </w:p>
        </w:tc>
        <w:tc>
          <w:tcPr>
            <w:tcW w:w="1222" w:type="dxa"/>
          </w:tcPr>
          <w:p w:rsidR="00BC4D28" w:rsidRPr="00843DC6" w:rsidRDefault="00BC4D28" w:rsidP="002D6C8B">
            <w:pPr>
              <w:rPr>
                <w:rFonts w:cstheme="minorHAnsi"/>
                <w:sz w:val="16"/>
                <w:szCs w:val="16"/>
              </w:rPr>
            </w:pPr>
            <w:r w:rsidRPr="00843DC6">
              <w:rPr>
                <w:rFonts w:cstheme="minorHAnsi"/>
                <w:sz w:val="16"/>
                <w:szCs w:val="16"/>
              </w:rPr>
              <w:t>Art. 32 L. n. 69/2009</w:t>
            </w:r>
            <w:r>
              <w:rPr>
                <w:rFonts w:cstheme="minorHAnsi"/>
                <w:sz w:val="16"/>
                <w:szCs w:val="16"/>
              </w:rPr>
              <w:t>;</w:t>
            </w:r>
          </w:p>
          <w:p w:rsidR="00BC4D28" w:rsidRPr="00843DC6" w:rsidRDefault="00BC4D28" w:rsidP="00843DC6">
            <w:pPr>
              <w:pStyle w:val="titoloarticolo"/>
              <w:jc w:val="both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843DC6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Regolamento per la gestione delle procedure di </w:t>
            </w:r>
            <w:r w:rsidRPr="00843DC6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lastRenderedPageBreak/>
              <w:t xml:space="preserve">pubblicazione all'Albo Pretorio on </w:t>
            </w:r>
            <w:proofErr w:type="spellStart"/>
            <w:r w:rsidRPr="00843DC6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line</w:t>
            </w:r>
            <w:proofErr w:type="spellEnd"/>
            <w:r w:rsidRPr="00843DC6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 </w:t>
            </w:r>
          </w:p>
          <w:p w:rsidR="00BC4D28" w:rsidRPr="00843DC6" w:rsidRDefault="00BC4D28" w:rsidP="002D6C8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7" w:type="dxa"/>
          </w:tcPr>
          <w:p w:rsidR="00BC4D28" w:rsidRPr="0045307F" w:rsidRDefault="00BC4D28" w:rsidP="002D6C8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18" w:type="dxa"/>
          </w:tcPr>
          <w:p w:rsidR="00BC4D28" w:rsidRPr="0045307F" w:rsidRDefault="00BC4D28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Pubblicazioni Albo pretorio</w:t>
            </w:r>
          </w:p>
        </w:tc>
        <w:tc>
          <w:tcPr>
            <w:tcW w:w="2183" w:type="dxa"/>
          </w:tcPr>
          <w:p w:rsidR="00BC4D28" w:rsidRDefault="00BC4D28">
            <w:r w:rsidRPr="007F14A2">
              <w:rPr>
                <w:rFonts w:cstheme="minorHAnsi"/>
                <w:sz w:val="16"/>
                <w:szCs w:val="16"/>
              </w:rPr>
              <w:t xml:space="preserve">Segretario Comunale Dott.ssa Nadia </w:t>
            </w:r>
            <w:proofErr w:type="spellStart"/>
            <w:r w:rsidRPr="007F14A2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7F14A2">
              <w:rPr>
                <w:rFonts w:cstheme="minorHAnsi"/>
                <w:sz w:val="16"/>
                <w:szCs w:val="16"/>
              </w:rPr>
              <w:t xml:space="preserve"> </w:t>
            </w:r>
            <w:hyperlink r:id="rId29" w:history="1">
              <w:r w:rsidRPr="007F14A2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BC4D28" w:rsidRPr="0045307F" w:rsidTr="0086412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1366"/>
          <w:jc w:val="center"/>
        </w:trPr>
        <w:tc>
          <w:tcPr>
            <w:tcW w:w="1519" w:type="dxa"/>
          </w:tcPr>
          <w:p w:rsidR="00BC4D28" w:rsidRPr="0045307F" w:rsidRDefault="00BC4D28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Notificazione atti</w:t>
            </w:r>
          </w:p>
        </w:tc>
        <w:tc>
          <w:tcPr>
            <w:tcW w:w="1300" w:type="dxa"/>
          </w:tcPr>
          <w:p w:rsidR="00BC4D28" w:rsidRDefault="00BC4D28" w:rsidP="007B5B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Ufficio Messi</w:t>
            </w:r>
          </w:p>
          <w:p w:rsidR="00BC4D28" w:rsidRDefault="00BC4D28" w:rsidP="007B5BC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BC4D28" w:rsidRPr="0045307F" w:rsidRDefault="00BC4D28" w:rsidP="007B5B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Di parte </w:t>
            </w:r>
          </w:p>
        </w:tc>
        <w:tc>
          <w:tcPr>
            <w:tcW w:w="2410" w:type="dxa"/>
          </w:tcPr>
          <w:p w:rsidR="00BC4D28" w:rsidRDefault="00BC4D28" w:rsidP="00BC4D2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Stefania </w:t>
            </w:r>
            <w:proofErr w:type="spellStart"/>
            <w:r>
              <w:rPr>
                <w:rFonts w:cstheme="minorHAnsi"/>
                <w:sz w:val="16"/>
                <w:szCs w:val="16"/>
              </w:rPr>
              <w:t>Canu</w:t>
            </w:r>
            <w:proofErr w:type="spellEnd"/>
          </w:p>
          <w:p w:rsidR="00BC4D28" w:rsidRDefault="00BC4D28" w:rsidP="004D0709">
            <w:hyperlink r:id="rId30" w:history="1">
              <w:r w:rsidRPr="004B300F">
                <w:rPr>
                  <w:rStyle w:val="Collegamentoipertestuale"/>
                  <w:rFonts w:cstheme="minorHAnsi"/>
                  <w:sz w:val="16"/>
                  <w:szCs w:val="16"/>
                </w:rPr>
                <w:t>protocollo@comune.telti.ot.it</w:t>
              </w:r>
            </w:hyperlink>
          </w:p>
          <w:p w:rsidR="00BC4D28" w:rsidRPr="00B24E68" w:rsidRDefault="00BC4D28" w:rsidP="00426710">
            <w:pPr>
              <w:rPr>
                <w:rFonts w:cstheme="minorHAnsi"/>
                <w:sz w:val="16"/>
                <w:szCs w:val="16"/>
              </w:rPr>
            </w:pPr>
          </w:p>
          <w:p w:rsidR="00BC4D28" w:rsidRPr="00B24E68" w:rsidRDefault="00BC4D28" w:rsidP="000177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0789/1712909</w:t>
            </w:r>
          </w:p>
          <w:p w:rsidR="00BC4D28" w:rsidRPr="0045307F" w:rsidRDefault="00BC4D28" w:rsidP="00426710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6" w:type="dxa"/>
          </w:tcPr>
          <w:p w:rsidR="00BC4D28" w:rsidRDefault="00BC4D28" w:rsidP="005F0EE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Dott.ssa Denise </w:t>
            </w:r>
            <w:proofErr w:type="spellStart"/>
            <w:r>
              <w:rPr>
                <w:rFonts w:cstheme="minorHAnsi"/>
                <w:sz w:val="16"/>
                <w:szCs w:val="16"/>
              </w:rPr>
              <w:t>Brianda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 </w:t>
            </w:r>
          </w:p>
          <w:p w:rsidR="00BC4D28" w:rsidRPr="00B24E68" w:rsidRDefault="00BC4D28" w:rsidP="005F0EE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  <w:p w:rsidR="00BC4D28" w:rsidRPr="0045307F" w:rsidRDefault="00BC4D28" w:rsidP="0001773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BC4D28" w:rsidRPr="0045307F" w:rsidRDefault="00BC4D28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Entro i tempi indicati nell’atto e comunque entro 30 gg.</w:t>
            </w:r>
          </w:p>
        </w:tc>
        <w:tc>
          <w:tcPr>
            <w:tcW w:w="1222" w:type="dxa"/>
          </w:tcPr>
          <w:p w:rsidR="00BC4D28" w:rsidRPr="0045307F" w:rsidRDefault="00BC4D28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Codice di procedura civile artt. 137 e ss. </w:t>
            </w:r>
          </w:p>
        </w:tc>
        <w:tc>
          <w:tcPr>
            <w:tcW w:w="1247" w:type="dxa"/>
          </w:tcPr>
          <w:p w:rsidR="00BC4D28" w:rsidRPr="00EE2088" w:rsidRDefault="00BC4D28" w:rsidP="007B5BCD">
            <w:pPr>
              <w:rPr>
                <w:rFonts w:cstheme="minorHAnsi"/>
                <w:sz w:val="16"/>
                <w:szCs w:val="16"/>
              </w:rPr>
            </w:pPr>
            <w:r w:rsidRPr="00EE2088">
              <w:rPr>
                <w:rFonts w:cstheme="minorHAnsi"/>
                <w:sz w:val="16"/>
                <w:szCs w:val="16"/>
              </w:rPr>
              <w:t>Enti interessati</w:t>
            </w:r>
          </w:p>
          <w:p w:rsidR="00BC4D28" w:rsidRPr="004963B3" w:rsidRDefault="00BC4D28" w:rsidP="007B5BCD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EE2088">
              <w:rPr>
                <w:rFonts w:cstheme="minorHAnsi"/>
                <w:sz w:val="16"/>
                <w:szCs w:val="16"/>
              </w:rPr>
              <w:t>Messo Comunale</w:t>
            </w:r>
          </w:p>
        </w:tc>
        <w:tc>
          <w:tcPr>
            <w:tcW w:w="1518" w:type="dxa"/>
          </w:tcPr>
          <w:p w:rsidR="00BC4D28" w:rsidRPr="004963B3" w:rsidRDefault="00BC4D28" w:rsidP="00EE2088">
            <w:pPr>
              <w:rPr>
                <w:rFonts w:cstheme="minorHAnsi"/>
                <w:b/>
                <w:sz w:val="16"/>
                <w:szCs w:val="16"/>
                <w:highlight w:val="yellow"/>
              </w:rPr>
            </w:pPr>
            <w:proofErr w:type="spellStart"/>
            <w:r w:rsidRPr="00EE2088">
              <w:rPr>
                <w:rFonts w:cstheme="minorHAnsi"/>
                <w:sz w:val="16"/>
                <w:szCs w:val="16"/>
              </w:rPr>
              <w:t>Relata</w:t>
            </w:r>
            <w:proofErr w:type="spellEnd"/>
            <w:r w:rsidRPr="00EE2088">
              <w:rPr>
                <w:rFonts w:cstheme="minorHAnsi"/>
                <w:sz w:val="16"/>
                <w:szCs w:val="16"/>
              </w:rPr>
              <w:t xml:space="preserve"> di notifica e restituzione atto </w:t>
            </w:r>
          </w:p>
        </w:tc>
        <w:tc>
          <w:tcPr>
            <w:tcW w:w="2183" w:type="dxa"/>
          </w:tcPr>
          <w:p w:rsidR="00BC4D28" w:rsidRDefault="00BC4D28">
            <w:r w:rsidRPr="00E330A8">
              <w:rPr>
                <w:rFonts w:cstheme="minorHAnsi"/>
                <w:sz w:val="16"/>
                <w:szCs w:val="16"/>
              </w:rPr>
              <w:t xml:space="preserve">Segretario Comunale Dott.ssa Nadia </w:t>
            </w:r>
            <w:proofErr w:type="spellStart"/>
            <w:r w:rsidRPr="00E330A8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E330A8">
              <w:rPr>
                <w:rFonts w:cstheme="minorHAnsi"/>
                <w:sz w:val="16"/>
                <w:szCs w:val="16"/>
              </w:rPr>
              <w:t xml:space="preserve"> </w:t>
            </w:r>
            <w:hyperlink r:id="rId31" w:history="1">
              <w:r w:rsidRPr="00E330A8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BC4D28" w:rsidRPr="0045307F" w:rsidTr="0086412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1519" w:type="dxa"/>
          </w:tcPr>
          <w:p w:rsidR="00BC4D28" w:rsidRPr="0045307F" w:rsidRDefault="00BC4D28" w:rsidP="007B5BCD">
            <w:pPr>
              <w:rPr>
                <w:rFonts w:cstheme="minorHAnsi"/>
                <w:sz w:val="16"/>
                <w:szCs w:val="16"/>
              </w:rPr>
            </w:pPr>
            <w:r w:rsidRPr="004963B3">
              <w:rPr>
                <w:rFonts w:cstheme="minorHAnsi"/>
                <w:sz w:val="16"/>
                <w:szCs w:val="16"/>
              </w:rPr>
              <w:t>Deposito,  Ritiro atti presso la Casa Comunale</w:t>
            </w:r>
          </w:p>
        </w:tc>
        <w:tc>
          <w:tcPr>
            <w:tcW w:w="1300" w:type="dxa"/>
          </w:tcPr>
          <w:p w:rsidR="00BC4D28" w:rsidRDefault="00BC4D28" w:rsidP="007B5B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Ufficio Messi</w:t>
            </w:r>
          </w:p>
          <w:p w:rsidR="00BC4D28" w:rsidRDefault="00BC4D28" w:rsidP="007B5BC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BC4D28" w:rsidRPr="0045307F" w:rsidRDefault="00BC4D28" w:rsidP="007B5B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Di parte </w:t>
            </w:r>
          </w:p>
        </w:tc>
        <w:tc>
          <w:tcPr>
            <w:tcW w:w="2410" w:type="dxa"/>
          </w:tcPr>
          <w:p w:rsidR="00BC4D28" w:rsidRDefault="00BC4D28" w:rsidP="000177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Stefania </w:t>
            </w:r>
            <w:proofErr w:type="spellStart"/>
            <w:r>
              <w:rPr>
                <w:rFonts w:cstheme="minorHAnsi"/>
                <w:sz w:val="16"/>
                <w:szCs w:val="16"/>
              </w:rPr>
              <w:t>Canu</w:t>
            </w:r>
            <w:proofErr w:type="spellEnd"/>
          </w:p>
          <w:p w:rsidR="00BC4D28" w:rsidRDefault="00BC4D28" w:rsidP="004D0709">
            <w:hyperlink r:id="rId32" w:history="1">
              <w:r w:rsidRPr="004B300F">
                <w:rPr>
                  <w:rStyle w:val="Collegamentoipertestuale"/>
                  <w:rFonts w:cstheme="minorHAnsi"/>
                  <w:sz w:val="16"/>
                  <w:szCs w:val="16"/>
                </w:rPr>
                <w:t>protocollo@comune.telti.ot.it</w:t>
              </w:r>
            </w:hyperlink>
          </w:p>
          <w:p w:rsidR="00BC4D28" w:rsidRPr="00B24E68" w:rsidRDefault="00BC4D28" w:rsidP="000177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0789/1712909</w:t>
            </w:r>
          </w:p>
          <w:p w:rsidR="00BC4D28" w:rsidRDefault="00BC4D28" w:rsidP="0001773F">
            <w:pPr>
              <w:rPr>
                <w:rFonts w:cstheme="minorHAnsi"/>
                <w:sz w:val="16"/>
                <w:szCs w:val="16"/>
              </w:rPr>
            </w:pPr>
          </w:p>
          <w:p w:rsidR="00BC4D28" w:rsidRPr="00B24E68" w:rsidRDefault="00BC4D28" w:rsidP="0001773F">
            <w:pPr>
              <w:rPr>
                <w:rFonts w:cstheme="minorHAnsi"/>
                <w:sz w:val="16"/>
                <w:szCs w:val="16"/>
              </w:rPr>
            </w:pPr>
          </w:p>
          <w:p w:rsidR="00BC4D28" w:rsidRPr="0045307F" w:rsidRDefault="00BC4D28" w:rsidP="0001773F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6" w:type="dxa"/>
          </w:tcPr>
          <w:p w:rsidR="00BC4D28" w:rsidRDefault="00BC4D28" w:rsidP="005F0EE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Dott.ssa Denise </w:t>
            </w:r>
            <w:proofErr w:type="spellStart"/>
            <w:r>
              <w:rPr>
                <w:rFonts w:cstheme="minorHAnsi"/>
                <w:sz w:val="16"/>
                <w:szCs w:val="16"/>
              </w:rPr>
              <w:t>Brianda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 </w:t>
            </w:r>
          </w:p>
          <w:p w:rsidR="00BC4D28" w:rsidRPr="00B24E68" w:rsidRDefault="00BC4D28" w:rsidP="005F0EE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  <w:p w:rsidR="00BC4D28" w:rsidRPr="0045307F" w:rsidRDefault="00BC4D28" w:rsidP="0001773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9" w:type="dxa"/>
          </w:tcPr>
          <w:p w:rsidR="00BC4D28" w:rsidRPr="0045307F" w:rsidRDefault="00BC4D28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Consegna immediata</w:t>
            </w:r>
          </w:p>
        </w:tc>
        <w:tc>
          <w:tcPr>
            <w:tcW w:w="1222" w:type="dxa"/>
          </w:tcPr>
          <w:p w:rsidR="00BC4D28" w:rsidRPr="00355C72" w:rsidRDefault="00BC4D28" w:rsidP="00355C7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55C72">
              <w:rPr>
                <w:rFonts w:cstheme="minorHAnsi"/>
                <w:sz w:val="16"/>
                <w:szCs w:val="16"/>
              </w:rPr>
              <w:t>Articoli 140, 143,150 del</w:t>
            </w:r>
          </w:p>
          <w:p w:rsidR="00BC4D28" w:rsidRPr="00355C72" w:rsidRDefault="00BC4D28" w:rsidP="00355C7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proofErr w:type="spellStart"/>
            <w:r w:rsidRPr="00355C72">
              <w:rPr>
                <w:rFonts w:cstheme="minorHAnsi"/>
                <w:sz w:val="16"/>
                <w:szCs w:val="16"/>
              </w:rPr>
              <w:t>c.p.c.</w:t>
            </w:r>
            <w:proofErr w:type="spellEnd"/>
            <w:r w:rsidRPr="00355C72">
              <w:rPr>
                <w:rFonts w:cstheme="minorHAnsi"/>
                <w:sz w:val="16"/>
                <w:szCs w:val="16"/>
              </w:rPr>
              <w:t>,</w:t>
            </w:r>
          </w:p>
          <w:p w:rsidR="00BC4D28" w:rsidRPr="00355C72" w:rsidRDefault="00BC4D28" w:rsidP="00355C7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55C72">
              <w:rPr>
                <w:rFonts w:cstheme="minorHAnsi"/>
                <w:sz w:val="16"/>
                <w:szCs w:val="16"/>
              </w:rPr>
              <w:t>art. 90 D.P.R. n. 396 del</w:t>
            </w:r>
          </w:p>
          <w:p w:rsidR="00BC4D28" w:rsidRPr="00355C72" w:rsidRDefault="00BC4D28" w:rsidP="00355C7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55C72">
              <w:rPr>
                <w:rFonts w:cstheme="minorHAnsi"/>
                <w:sz w:val="16"/>
                <w:szCs w:val="16"/>
              </w:rPr>
              <w:t>03.11.2000, legge n. 470</w:t>
            </w:r>
          </w:p>
          <w:p w:rsidR="00BC4D28" w:rsidRPr="00355C72" w:rsidRDefault="00BC4D28" w:rsidP="00355C7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55C72">
              <w:rPr>
                <w:rFonts w:cstheme="minorHAnsi"/>
                <w:sz w:val="16"/>
                <w:szCs w:val="16"/>
              </w:rPr>
              <w:t>del 27.10.1988, art. 32</w:t>
            </w:r>
          </w:p>
          <w:p w:rsidR="00BC4D28" w:rsidRPr="00355C72" w:rsidRDefault="00BC4D28" w:rsidP="00355C7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55C72">
              <w:rPr>
                <w:rFonts w:cstheme="minorHAnsi"/>
                <w:sz w:val="16"/>
                <w:szCs w:val="16"/>
              </w:rPr>
              <w:t>della legge n. 69 del</w:t>
            </w:r>
          </w:p>
          <w:p w:rsidR="00BC4D28" w:rsidRPr="0045307F" w:rsidRDefault="00BC4D28" w:rsidP="00355C72">
            <w:pPr>
              <w:rPr>
                <w:rFonts w:cstheme="minorHAnsi"/>
                <w:sz w:val="16"/>
                <w:szCs w:val="16"/>
              </w:rPr>
            </w:pPr>
            <w:r w:rsidRPr="00355C72">
              <w:rPr>
                <w:rFonts w:cstheme="minorHAnsi"/>
                <w:sz w:val="16"/>
                <w:szCs w:val="16"/>
              </w:rPr>
              <w:t>18.06.2009</w:t>
            </w:r>
          </w:p>
        </w:tc>
        <w:tc>
          <w:tcPr>
            <w:tcW w:w="1247" w:type="dxa"/>
          </w:tcPr>
          <w:p w:rsidR="00BC4D28" w:rsidRPr="00EE2088" w:rsidRDefault="00BC4D28" w:rsidP="00EE2088">
            <w:pPr>
              <w:rPr>
                <w:rFonts w:cstheme="minorHAnsi"/>
                <w:sz w:val="16"/>
                <w:szCs w:val="16"/>
              </w:rPr>
            </w:pPr>
            <w:r w:rsidRPr="00EE2088">
              <w:rPr>
                <w:rFonts w:cstheme="minorHAnsi"/>
                <w:sz w:val="16"/>
                <w:szCs w:val="16"/>
              </w:rPr>
              <w:t>Enti interessati</w:t>
            </w:r>
          </w:p>
          <w:p w:rsidR="00BC4D28" w:rsidRPr="0045307F" w:rsidRDefault="00BC4D28" w:rsidP="00EE2088">
            <w:pPr>
              <w:rPr>
                <w:rFonts w:cstheme="minorHAnsi"/>
                <w:sz w:val="16"/>
                <w:szCs w:val="16"/>
              </w:rPr>
            </w:pPr>
            <w:r w:rsidRPr="00EE2088">
              <w:rPr>
                <w:rFonts w:cstheme="minorHAnsi"/>
                <w:sz w:val="16"/>
                <w:szCs w:val="16"/>
              </w:rPr>
              <w:t>Messo Comunale</w:t>
            </w:r>
          </w:p>
        </w:tc>
        <w:tc>
          <w:tcPr>
            <w:tcW w:w="1518" w:type="dxa"/>
          </w:tcPr>
          <w:p w:rsidR="00BC4D28" w:rsidRPr="0045307F" w:rsidRDefault="00BC4D28" w:rsidP="007B5BC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3" w:type="dxa"/>
          </w:tcPr>
          <w:p w:rsidR="00BC4D28" w:rsidRDefault="00BC4D28">
            <w:r w:rsidRPr="00E330A8">
              <w:rPr>
                <w:rFonts w:cstheme="minorHAnsi"/>
                <w:sz w:val="16"/>
                <w:szCs w:val="16"/>
              </w:rPr>
              <w:t xml:space="preserve">Segretario Comunale Dott.ssa Nadia </w:t>
            </w:r>
            <w:proofErr w:type="spellStart"/>
            <w:r w:rsidRPr="00E330A8">
              <w:rPr>
                <w:rFonts w:cstheme="minorHAnsi"/>
                <w:sz w:val="16"/>
                <w:szCs w:val="16"/>
              </w:rPr>
              <w:t>Fais</w:t>
            </w:r>
            <w:proofErr w:type="spellEnd"/>
            <w:r w:rsidRPr="00E330A8">
              <w:rPr>
                <w:rFonts w:cstheme="minorHAnsi"/>
                <w:sz w:val="16"/>
                <w:szCs w:val="16"/>
              </w:rPr>
              <w:t xml:space="preserve"> </w:t>
            </w:r>
            <w:hyperlink r:id="rId33" w:history="1">
              <w:r w:rsidRPr="00E330A8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</w:tbl>
    <w:p w:rsidR="000D1A3C" w:rsidRPr="0045307F" w:rsidRDefault="000D1A3C" w:rsidP="00B478FC">
      <w:pPr>
        <w:spacing w:before="120"/>
        <w:rPr>
          <w:rFonts w:cstheme="minorHAnsi"/>
          <w:sz w:val="16"/>
          <w:szCs w:val="16"/>
        </w:rPr>
      </w:pPr>
    </w:p>
    <w:sectPr w:rsidR="000D1A3C" w:rsidRPr="0045307F" w:rsidSect="002A023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2A023C"/>
    <w:rsid w:val="0000037B"/>
    <w:rsid w:val="00003E9B"/>
    <w:rsid w:val="0001773F"/>
    <w:rsid w:val="00051423"/>
    <w:rsid w:val="00061B1A"/>
    <w:rsid w:val="00086219"/>
    <w:rsid w:val="0009499A"/>
    <w:rsid w:val="000D1A3C"/>
    <w:rsid w:val="000D3511"/>
    <w:rsid w:val="0010636E"/>
    <w:rsid w:val="00106521"/>
    <w:rsid w:val="001108FD"/>
    <w:rsid w:val="00123CAD"/>
    <w:rsid w:val="00125860"/>
    <w:rsid w:val="00147EA7"/>
    <w:rsid w:val="00180BF3"/>
    <w:rsid w:val="0022094A"/>
    <w:rsid w:val="002322A5"/>
    <w:rsid w:val="0024180E"/>
    <w:rsid w:val="00251CC1"/>
    <w:rsid w:val="00257B28"/>
    <w:rsid w:val="00270EF7"/>
    <w:rsid w:val="002A023C"/>
    <w:rsid w:val="002C2C96"/>
    <w:rsid w:val="002D6C8B"/>
    <w:rsid w:val="003029DA"/>
    <w:rsid w:val="003246A3"/>
    <w:rsid w:val="00345337"/>
    <w:rsid w:val="0035166F"/>
    <w:rsid w:val="00351DD7"/>
    <w:rsid w:val="00355C72"/>
    <w:rsid w:val="00364F15"/>
    <w:rsid w:val="00367DC2"/>
    <w:rsid w:val="00370ED8"/>
    <w:rsid w:val="00373A0F"/>
    <w:rsid w:val="0038252A"/>
    <w:rsid w:val="003B03E8"/>
    <w:rsid w:val="00414EA5"/>
    <w:rsid w:val="0045307F"/>
    <w:rsid w:val="00466A24"/>
    <w:rsid w:val="00484809"/>
    <w:rsid w:val="00494EE3"/>
    <w:rsid w:val="00495465"/>
    <w:rsid w:val="004963B3"/>
    <w:rsid w:val="004B2B76"/>
    <w:rsid w:val="004D0709"/>
    <w:rsid w:val="004F1CF0"/>
    <w:rsid w:val="00512DE2"/>
    <w:rsid w:val="00541802"/>
    <w:rsid w:val="00567A10"/>
    <w:rsid w:val="005B668D"/>
    <w:rsid w:val="005F0EED"/>
    <w:rsid w:val="00697343"/>
    <w:rsid w:val="006D17F4"/>
    <w:rsid w:val="00705EB2"/>
    <w:rsid w:val="00717324"/>
    <w:rsid w:val="0076185E"/>
    <w:rsid w:val="00776B5E"/>
    <w:rsid w:val="00777313"/>
    <w:rsid w:val="0078493C"/>
    <w:rsid w:val="00794AD5"/>
    <w:rsid w:val="007A6B29"/>
    <w:rsid w:val="007B09DA"/>
    <w:rsid w:val="007B5BCD"/>
    <w:rsid w:val="00812342"/>
    <w:rsid w:val="00843DC6"/>
    <w:rsid w:val="00864124"/>
    <w:rsid w:val="008B282D"/>
    <w:rsid w:val="008E4D52"/>
    <w:rsid w:val="008F4729"/>
    <w:rsid w:val="0090308C"/>
    <w:rsid w:val="0095485B"/>
    <w:rsid w:val="00964606"/>
    <w:rsid w:val="00965EAC"/>
    <w:rsid w:val="009731D9"/>
    <w:rsid w:val="009767E6"/>
    <w:rsid w:val="009851B3"/>
    <w:rsid w:val="009C1909"/>
    <w:rsid w:val="009E3BB8"/>
    <w:rsid w:val="00A439DC"/>
    <w:rsid w:val="00A51C8C"/>
    <w:rsid w:val="00A57529"/>
    <w:rsid w:val="00A60E67"/>
    <w:rsid w:val="00A73D55"/>
    <w:rsid w:val="00A77139"/>
    <w:rsid w:val="00A939F4"/>
    <w:rsid w:val="00AA210C"/>
    <w:rsid w:val="00AA2C19"/>
    <w:rsid w:val="00AB1EA1"/>
    <w:rsid w:val="00AD7D03"/>
    <w:rsid w:val="00AE1176"/>
    <w:rsid w:val="00AE40E9"/>
    <w:rsid w:val="00B24E68"/>
    <w:rsid w:val="00B2548D"/>
    <w:rsid w:val="00B41CD4"/>
    <w:rsid w:val="00B478FC"/>
    <w:rsid w:val="00B77ABD"/>
    <w:rsid w:val="00B84C7F"/>
    <w:rsid w:val="00B87A99"/>
    <w:rsid w:val="00BA5CDD"/>
    <w:rsid w:val="00BB0DFE"/>
    <w:rsid w:val="00BC4D28"/>
    <w:rsid w:val="00BC6B18"/>
    <w:rsid w:val="00BC7DFC"/>
    <w:rsid w:val="00BD0DC3"/>
    <w:rsid w:val="00BD506F"/>
    <w:rsid w:val="00C00346"/>
    <w:rsid w:val="00C03E8C"/>
    <w:rsid w:val="00C0708D"/>
    <w:rsid w:val="00C11D21"/>
    <w:rsid w:val="00C12AE1"/>
    <w:rsid w:val="00C4102A"/>
    <w:rsid w:val="00C654DC"/>
    <w:rsid w:val="00C74A07"/>
    <w:rsid w:val="00C8024D"/>
    <w:rsid w:val="00CA0B05"/>
    <w:rsid w:val="00CC27A8"/>
    <w:rsid w:val="00D200F1"/>
    <w:rsid w:val="00D3170B"/>
    <w:rsid w:val="00D6216E"/>
    <w:rsid w:val="00D8092F"/>
    <w:rsid w:val="00D81AFA"/>
    <w:rsid w:val="00D8296E"/>
    <w:rsid w:val="00D84D23"/>
    <w:rsid w:val="00DD226F"/>
    <w:rsid w:val="00E00F51"/>
    <w:rsid w:val="00E309F2"/>
    <w:rsid w:val="00E372C0"/>
    <w:rsid w:val="00E525B4"/>
    <w:rsid w:val="00E62C23"/>
    <w:rsid w:val="00E643A4"/>
    <w:rsid w:val="00E75910"/>
    <w:rsid w:val="00E94C76"/>
    <w:rsid w:val="00ED44B3"/>
    <w:rsid w:val="00EE2088"/>
    <w:rsid w:val="00F35278"/>
    <w:rsid w:val="00F9116A"/>
    <w:rsid w:val="00F952CE"/>
    <w:rsid w:val="00FC62D5"/>
    <w:rsid w:val="00FD01A8"/>
    <w:rsid w:val="00FE3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09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A02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5485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B24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2548D"/>
    <w:rPr>
      <w:color w:val="0000FF" w:themeColor="hyperlink"/>
      <w:u w:val="single"/>
    </w:rPr>
  </w:style>
  <w:style w:type="paragraph" w:customStyle="1" w:styleId="titoloarticolo">
    <w:name w:val="titolo_articolo"/>
    <w:basedOn w:val="Normale"/>
    <w:rsid w:val="00843DC6"/>
    <w:pPr>
      <w:spacing w:after="100" w:afterAutospacing="1" w:line="240" w:lineRule="auto"/>
    </w:pPr>
    <w:rPr>
      <w:rFonts w:ascii="Times New Roman" w:eastAsia="Times New Roman" w:hAnsi="Times New Roman" w:cs="Times New Roman"/>
      <w:b/>
      <w:bCs/>
      <w:color w:val="1777B1"/>
      <w:sz w:val="17"/>
      <w:szCs w:val="17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4E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615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9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fari.generali@comune.telti.ot.it" TargetMode="External"/><Relationship Id="rId13" Type="http://schemas.openxmlformats.org/officeDocument/2006/relationships/hyperlink" Target="mailto:segretario@comune.telti.ot.it" TargetMode="External"/><Relationship Id="rId18" Type="http://schemas.openxmlformats.org/officeDocument/2006/relationships/hyperlink" Target="mailto:affari.generali@comune.telti.ot.it" TargetMode="External"/><Relationship Id="rId26" Type="http://schemas.openxmlformats.org/officeDocument/2006/relationships/hyperlink" Target="mailto:segretario@comune.telti.ot.i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egretario@comune.telti.ot.it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segretario@comune.telti.ot.it" TargetMode="External"/><Relationship Id="rId12" Type="http://schemas.openxmlformats.org/officeDocument/2006/relationships/hyperlink" Target="mailto:affari.generali@comune.telti.ot.it" TargetMode="External"/><Relationship Id="rId17" Type="http://schemas.openxmlformats.org/officeDocument/2006/relationships/hyperlink" Target="mailto:segretario@comune.telti.ot.it" TargetMode="External"/><Relationship Id="rId25" Type="http://schemas.openxmlformats.org/officeDocument/2006/relationships/hyperlink" Target="mailto:affari.generali@comune.telti.ot.it" TargetMode="External"/><Relationship Id="rId33" Type="http://schemas.openxmlformats.org/officeDocument/2006/relationships/hyperlink" Target="mailto:segretario@comune.telti.ot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affari.generali@comune.telti.ot.it" TargetMode="External"/><Relationship Id="rId20" Type="http://schemas.openxmlformats.org/officeDocument/2006/relationships/hyperlink" Target="mailto:affari.generali@comune.telti.ot.it" TargetMode="External"/><Relationship Id="rId29" Type="http://schemas.openxmlformats.org/officeDocument/2006/relationships/hyperlink" Target="mailto:segretario@comune.telti.ot.i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ffari.generali@comune.telti.ot.it" TargetMode="External"/><Relationship Id="rId11" Type="http://schemas.openxmlformats.org/officeDocument/2006/relationships/hyperlink" Target="mailto:segretario@comune.telti.ot.it" TargetMode="External"/><Relationship Id="rId24" Type="http://schemas.openxmlformats.org/officeDocument/2006/relationships/hyperlink" Target="mailto:protocollo@comune.telti.ot.it" TargetMode="External"/><Relationship Id="rId32" Type="http://schemas.openxmlformats.org/officeDocument/2006/relationships/hyperlink" Target="mailto:protocollo@comune.telti.ot.it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segretario@comune.telti.ot.it" TargetMode="External"/><Relationship Id="rId23" Type="http://schemas.openxmlformats.org/officeDocument/2006/relationships/hyperlink" Target="mailto:segretario@comune.telti.ot.it" TargetMode="External"/><Relationship Id="rId28" Type="http://schemas.openxmlformats.org/officeDocument/2006/relationships/hyperlink" Target="mailto:affari.generali@comune.telti.ot.it" TargetMode="External"/><Relationship Id="rId10" Type="http://schemas.openxmlformats.org/officeDocument/2006/relationships/hyperlink" Target="mailto:affari.generali@comune.telti.ot.it" TargetMode="External"/><Relationship Id="rId19" Type="http://schemas.openxmlformats.org/officeDocument/2006/relationships/hyperlink" Target="mailto:segretario@comune.telti.ot.it" TargetMode="External"/><Relationship Id="rId31" Type="http://schemas.openxmlformats.org/officeDocument/2006/relationships/hyperlink" Target="mailto:segretario@comune.telti.ot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gretario@comune.telti.ot.it" TargetMode="External"/><Relationship Id="rId14" Type="http://schemas.openxmlformats.org/officeDocument/2006/relationships/hyperlink" Target="mailto:affari.generali@comune.telti.ot.it" TargetMode="External"/><Relationship Id="rId22" Type="http://schemas.openxmlformats.org/officeDocument/2006/relationships/hyperlink" Target="mailto:affari.generali@comune.telti.ot.it" TargetMode="External"/><Relationship Id="rId27" Type="http://schemas.openxmlformats.org/officeDocument/2006/relationships/hyperlink" Target="mailto:protocollo@comune.telti.ot.it" TargetMode="External"/><Relationship Id="rId30" Type="http://schemas.openxmlformats.org/officeDocument/2006/relationships/hyperlink" Target="mailto:protocollo@comune.telti.ot.it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F3DE6-ADE5-4CE9-A832-FF36CF87C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IsoniB</dc:creator>
  <cp:lastModifiedBy>AtzeniL</cp:lastModifiedBy>
  <cp:revision>2</cp:revision>
  <cp:lastPrinted>2022-05-24T07:38:00Z</cp:lastPrinted>
  <dcterms:created xsi:type="dcterms:W3CDTF">2022-12-06T15:11:00Z</dcterms:created>
  <dcterms:modified xsi:type="dcterms:W3CDTF">2022-12-06T15:11:00Z</dcterms:modified>
</cp:coreProperties>
</file>